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79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898616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28DD0B6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30A37B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09540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2E89E5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410FC36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14C9198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01E5C763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58A73AA7" w14:textId="77777777" w:rsidR="002823B6" w:rsidRPr="006F298D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2281F19C" w14:textId="77777777" w:rsidR="002823B6" w:rsidRPr="006F298D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E1EB873" w14:textId="77777777" w:rsidR="002823B6" w:rsidRPr="000650F1" w:rsidRDefault="002823B6" w:rsidP="0028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2DA0482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FC0D0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88BB23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417DB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81A2B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94B0A6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6EDB3B2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6B784AC9" w14:textId="77777777" w:rsidR="000650F1" w:rsidRPr="000650F1" w:rsidRDefault="004A6CBA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ФИЗИЧЕСКАЯ КУЛЬТУРА</w:t>
      </w:r>
    </w:p>
    <w:p w14:paraId="00D9ED2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62DD52" w14:textId="77777777" w:rsidR="00D1468A" w:rsidRPr="00D1468A" w:rsidRDefault="00D1468A" w:rsidP="00D1468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1468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67D1570C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146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65055367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5D93C7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D1468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58FAE859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D1468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2CB07ADF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09667D01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3BD6477C" w14:textId="77777777" w:rsidR="00D1468A" w:rsidRPr="00D1468A" w:rsidRDefault="00D1468A" w:rsidP="00D1468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D1468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D1468A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D1468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26813BC3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DE67E7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4EE5F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98A1B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EE40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7C8D1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FE346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DD42" w14:textId="77777777" w:rsidR="00D1468A" w:rsidRPr="00D1468A" w:rsidRDefault="00D1468A" w:rsidP="00D1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AE4E0" w14:textId="77777777" w:rsidR="00D1468A" w:rsidRPr="00D1468A" w:rsidRDefault="00D1468A" w:rsidP="00D146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B2C30" w14:textId="77777777" w:rsidR="00D1468A" w:rsidRPr="00D1468A" w:rsidRDefault="00D1468A" w:rsidP="00D146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FAD380" w14:textId="77777777" w:rsidR="00D1468A" w:rsidRPr="00D1468A" w:rsidRDefault="00D1468A" w:rsidP="00D146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90B9D4" w14:textId="77777777" w:rsidR="00D1468A" w:rsidRPr="00D1468A" w:rsidRDefault="00D1468A" w:rsidP="00D146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4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1F35DC2D" w14:textId="77777777" w:rsidR="00D1468A" w:rsidRPr="00D1468A" w:rsidRDefault="00D1468A" w:rsidP="00D146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704C5BDF" w14:textId="77777777" w:rsidR="00D1468A" w:rsidRPr="00D1468A" w:rsidRDefault="00D1468A" w:rsidP="00D1468A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7CB0" w14:textId="77777777" w:rsidR="00D1468A" w:rsidRPr="00D1468A" w:rsidRDefault="00D1468A" w:rsidP="00D1468A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3D62" w14:textId="77777777" w:rsidR="00D1468A" w:rsidRPr="00D1468A" w:rsidRDefault="00D1468A" w:rsidP="00D1468A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C374" w14:textId="77777777" w:rsidR="00D1468A" w:rsidRPr="00D1468A" w:rsidRDefault="00D1468A" w:rsidP="00D1468A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47F6ED5E" w14:textId="77777777" w:rsidR="00D1468A" w:rsidRPr="00D1468A" w:rsidRDefault="00D1468A" w:rsidP="00D1468A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среднего профессионального образования по специальности 4</w:t>
      </w:r>
      <w:bookmarkStart w:id="0" w:name="_Hlk149150843"/>
      <w:r w:rsidRPr="00D1468A">
        <w:rPr>
          <w:rFonts w:ascii="Times New Roman" w:eastAsia="Times New Roman" w:hAnsi="Times New Roman" w:cs="Times New Roman"/>
          <w:sz w:val="28"/>
          <w:szCs w:val="28"/>
          <w:lang w:eastAsia="ru-RU"/>
        </w:rPr>
        <w:t>0.02.01 Право и организация социального обеспечения</w:t>
      </w:r>
      <w:bookmarkEnd w:id="0"/>
      <w:r w:rsidRPr="00D1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0299916E" w14:textId="59AE8C61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022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86CCD3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10A009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7C67002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72C3E8EC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0CB8AA9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4E7F3808" w14:textId="77777777" w:rsidR="002823B6" w:rsidRPr="006F298D" w:rsidRDefault="002823B6" w:rsidP="002823B6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01955BC2" w14:textId="77777777" w:rsidR="002823B6" w:rsidRPr="006F298D" w:rsidRDefault="002823B6" w:rsidP="002823B6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9EDD494" w14:textId="77777777" w:rsidR="002823B6" w:rsidRPr="006F298D" w:rsidRDefault="002823B6" w:rsidP="002823B6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2FA2D43" w14:textId="77777777" w:rsidR="009C5F3E" w:rsidRDefault="009C5F3E">
      <w:pPr>
        <w:pStyle w:val="a3"/>
        <w:rPr>
          <w:rFonts w:ascii="Times New Roman"/>
        </w:rPr>
      </w:pPr>
    </w:p>
    <w:p w14:paraId="32A75D66" w14:textId="77777777" w:rsidR="009C5F3E" w:rsidRDefault="009C5F3E">
      <w:pPr>
        <w:pStyle w:val="a3"/>
        <w:rPr>
          <w:rFonts w:ascii="Times New Roman"/>
        </w:rPr>
      </w:pPr>
    </w:p>
    <w:p w14:paraId="59B6E7C5" w14:textId="77777777" w:rsidR="009C5F3E" w:rsidRDefault="009C5F3E">
      <w:pPr>
        <w:pStyle w:val="a3"/>
        <w:rPr>
          <w:rFonts w:ascii="Times New Roman"/>
        </w:rPr>
      </w:pPr>
    </w:p>
    <w:p w14:paraId="58E668FA" w14:textId="77777777" w:rsidR="009C5F3E" w:rsidRDefault="009C5F3E">
      <w:pPr>
        <w:pStyle w:val="a3"/>
        <w:rPr>
          <w:rFonts w:ascii="Times New Roman"/>
        </w:rPr>
      </w:pPr>
    </w:p>
    <w:p w14:paraId="1A5614B1" w14:textId="77777777" w:rsidR="009C5F3E" w:rsidRDefault="009C5F3E">
      <w:pPr>
        <w:pStyle w:val="a3"/>
        <w:rPr>
          <w:rFonts w:ascii="Times New Roman"/>
        </w:rPr>
      </w:pPr>
    </w:p>
    <w:p w14:paraId="736483EB" w14:textId="77777777" w:rsidR="009C5F3E" w:rsidRDefault="009C5F3E">
      <w:pPr>
        <w:pStyle w:val="a3"/>
        <w:rPr>
          <w:rFonts w:ascii="Times New Roman"/>
        </w:rPr>
      </w:pPr>
    </w:p>
    <w:p w14:paraId="7225C25B" w14:textId="77777777" w:rsidR="009C5F3E" w:rsidRDefault="009C5F3E">
      <w:pPr>
        <w:pStyle w:val="a3"/>
        <w:rPr>
          <w:rFonts w:ascii="Times New Roman"/>
        </w:rPr>
      </w:pPr>
    </w:p>
    <w:p w14:paraId="2D9E2428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6DDD931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27E1EB4B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0C627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33B4A4FB" w14:textId="77777777" w:rsidTr="000650F1">
        <w:tc>
          <w:tcPr>
            <w:tcW w:w="8755" w:type="dxa"/>
            <w:shd w:val="clear" w:color="auto" w:fill="auto"/>
          </w:tcPr>
          <w:p w14:paraId="7329DD8B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522CC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367B9157" w14:textId="77777777" w:rsidTr="000650F1">
        <w:tc>
          <w:tcPr>
            <w:tcW w:w="8755" w:type="dxa"/>
            <w:shd w:val="clear" w:color="auto" w:fill="auto"/>
          </w:tcPr>
          <w:p w14:paraId="342A05DB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4B2F5FC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737A1820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2DFC84BA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7CAC3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8E768E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AF9B11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BDCA368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A75AA8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B6CB5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264507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932FF4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70EB2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17C463E9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D8385CE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…....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9B10972" w14:textId="1E9C3CA1" w:rsidR="000650F1" w:rsidRPr="000650F1" w:rsidRDefault="00D1468A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650F1" w:rsidRPr="000650F1" w14:paraId="6A2997BB" w14:textId="77777777" w:rsidTr="000650F1">
        <w:tc>
          <w:tcPr>
            <w:tcW w:w="8755" w:type="dxa"/>
            <w:shd w:val="clear" w:color="auto" w:fill="auto"/>
          </w:tcPr>
          <w:p w14:paraId="6439A11B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11E6833F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5345B3B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0C7DA6" w14:textId="141DB56E" w:rsidR="000650F1" w:rsidRPr="000650F1" w:rsidRDefault="00D1468A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E3D210B" w14:textId="11A267F6" w:rsidR="000650F1" w:rsidRPr="000650F1" w:rsidRDefault="00D1468A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0F1" w:rsidRPr="000650F1" w14:paraId="50D8F45B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58AEE0FC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47FA0DA5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EA549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.……………..</w:t>
            </w:r>
          </w:p>
        </w:tc>
        <w:tc>
          <w:tcPr>
            <w:tcW w:w="992" w:type="dxa"/>
            <w:shd w:val="clear" w:color="auto" w:fill="auto"/>
          </w:tcPr>
          <w:p w14:paraId="5EBB58E0" w14:textId="07484CE8" w:rsidR="000650F1" w:rsidRPr="000650F1" w:rsidRDefault="00D1468A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14:paraId="544D8288" w14:textId="02845804" w:rsidR="000650F1" w:rsidRPr="000650F1" w:rsidRDefault="00D1468A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C959098" w14:textId="69F978BE" w:rsidR="000650F1" w:rsidRPr="000650F1" w:rsidRDefault="00D1468A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50F1" w:rsidRPr="000650F1" w14:paraId="1FFFA3C7" w14:textId="77777777" w:rsidTr="000650F1">
        <w:tc>
          <w:tcPr>
            <w:tcW w:w="8755" w:type="dxa"/>
            <w:shd w:val="clear" w:color="auto" w:fill="auto"/>
          </w:tcPr>
          <w:p w14:paraId="2E23186F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136D17D8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3871D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73292F" w14:textId="210B4A59" w:rsidR="000650F1" w:rsidRPr="000650F1" w:rsidRDefault="00D1468A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2D3AC982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43514D41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45037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10D85F7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1ED915EC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092AB343" w14:textId="49D87315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225A36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45037A">
        <w:rPr>
          <w:rFonts w:ascii="Times New Roman" w:eastAsia="Times New Roman" w:hAnsi="Times New Roman" w:cs="Times New Roman"/>
          <w:bCs/>
          <w:sz w:val="24"/>
          <w:szCs w:val="28"/>
        </w:rPr>
        <w:t>9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5037A" w:rsidRPr="0045037A">
        <w:rPr>
          <w:rFonts w:ascii="Times New Roman" w:eastAsia="Times New Roman" w:hAnsi="Times New Roman" w:cs="Times New Roman"/>
          <w:sz w:val="24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D1468A" w:rsidRPr="00D1468A">
        <w:rPr>
          <w:rFonts w:ascii="Times New Roman" w:eastAsia="Times New Roman" w:hAnsi="Times New Roman" w:cs="Times New Roman"/>
          <w:bCs/>
          <w:sz w:val="24"/>
          <w:szCs w:val="28"/>
        </w:rPr>
        <w:t>0.02.01 Право и организация социального обеспечения</w:t>
      </w:r>
      <w:r w:rsidR="00D1468A" w:rsidRPr="00D1468A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225A36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462BD17A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1A1021BF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77EB497E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186F4DF4" w14:textId="77777777"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5037A" w:rsidRPr="0045037A">
        <w:rPr>
          <w:rFonts w:ascii="Times New Roman" w:eastAsia="Times New Roman" w:hAnsi="Times New Roman" w:cs="Times New Roman"/>
          <w:sz w:val="24"/>
          <w:szCs w:val="28"/>
        </w:rPr>
        <w:t>Физическая культура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45037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45037A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             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010E41C4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AFDB18E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119154A7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0F695543" w14:textId="77777777" w:rsidR="0045037A" w:rsidRDefault="0045037A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37A">
        <w:rPr>
          <w:rFonts w:ascii="Times New Roman" w:eastAsia="Times New Roman" w:hAnsi="Times New Roman" w:cs="Times New Roman"/>
          <w:sz w:val="24"/>
          <w:szCs w:val="28"/>
        </w:rPr>
        <w:t>Содержание программы общеобразовательной дисциплины «Физическая культура» направлено на достижение следующих целей: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56F8AB37" w14:textId="77777777"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CCD4432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E00D8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407"/>
        <w:gridCol w:w="6389"/>
      </w:tblGrid>
      <w:tr w:rsidR="006A524F" w:rsidRPr="006A524F" w14:paraId="05AC9169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5933074E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15AC14F4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459BD2F2" w14:textId="77777777" w:rsidTr="00D1468A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48532889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3946DCDF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389" w:type="dxa"/>
          </w:tcPr>
          <w:p w14:paraId="6E942D54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31D2FB2D" w14:textId="77777777" w:rsidTr="00D1468A">
        <w:trPr>
          <w:trHeight w:val="2250"/>
        </w:trPr>
        <w:tc>
          <w:tcPr>
            <w:tcW w:w="2938" w:type="dxa"/>
          </w:tcPr>
          <w:p w14:paraId="05F8694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407" w:type="dxa"/>
          </w:tcPr>
          <w:p w14:paraId="25EAA6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35F6C63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571F4E6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67107DA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7EB0F8C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6645FD2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260EC1C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1F2CB0A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080F95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3EE9505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17BB46F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069E17C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7A03AB1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79C6DA0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5CA8497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3F182AB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аргументы для доказательства своих утверждений, задавать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параметры и критерии решения;</w:t>
            </w:r>
          </w:p>
          <w:p w14:paraId="1D2C3E7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565691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5E7CAB7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6FCA922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4954C1A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389" w:type="dxa"/>
          </w:tcPr>
          <w:p w14:paraId="5396BAA0" w14:textId="77777777" w:rsidR="0045037A" w:rsidRP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58826F7B" w14:textId="77777777" w:rsidR="0045037A" w:rsidRP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сохранения здоровья, поддержания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работоспособности, профилактики заболеваний,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связанных с учебной и производственной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деятельностью;</w:t>
            </w:r>
          </w:p>
          <w:p w14:paraId="1EFB95FB" w14:textId="77777777" w:rsidR="0045037A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037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основными способами самоконтроля индивидуальных       показателей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доровья, умственной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физической работоспособности, динамики физи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ческого развития и физических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качеств;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34B57EEC" w14:textId="77777777" w:rsidR="006A524F" w:rsidRPr="006A524F" w:rsidRDefault="0045037A" w:rsidP="0045037A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45037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ab/>
              <w:t>владеть физическими упражнениями разной функциональной направленности, использование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их в режиме учебной и производственной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деятельности с целью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переутомления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и      сохранения высокой</w:t>
            </w:r>
            <w:r>
              <w:t xml:space="preserve"> </w:t>
            </w:r>
            <w:r w:rsidRPr="0045037A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</w:p>
        </w:tc>
      </w:tr>
      <w:tr w:rsidR="006A524F" w:rsidRPr="006A524F" w14:paraId="4C611A39" w14:textId="77777777" w:rsidTr="00D1468A">
        <w:trPr>
          <w:trHeight w:val="265"/>
        </w:trPr>
        <w:tc>
          <w:tcPr>
            <w:tcW w:w="2938" w:type="dxa"/>
          </w:tcPr>
          <w:p w14:paraId="05FAC637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0092EFCB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200600FC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6407" w:type="dxa"/>
          </w:tcPr>
          <w:p w14:paraId="21608CE8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100A5898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77F572C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1E42382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6D70A38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153D715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7131082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0113280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6F23B7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5E088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31F45D2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06A5813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165A3C9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1ED28BF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признавать свое право и право других людей на ошибки;</w:t>
            </w:r>
          </w:p>
          <w:p w14:paraId="0E50AE9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389" w:type="dxa"/>
          </w:tcPr>
          <w:p w14:paraId="4847B119" w14:textId="77777777" w:rsidR="00956970" w:rsidRPr="00956970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0161F3C9" w14:textId="77777777" w:rsidR="00956970" w:rsidRPr="00956970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25D2287C" w14:textId="77777777" w:rsidR="006A524F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0A67D4F3" w14:textId="77777777" w:rsidR="00956970" w:rsidRPr="006A524F" w:rsidRDefault="00956970" w:rsidP="0095697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C4787C" w:rsidRPr="006A524F" w14:paraId="630AAFB7" w14:textId="77777777" w:rsidTr="00D1468A">
        <w:trPr>
          <w:trHeight w:val="844"/>
        </w:trPr>
        <w:tc>
          <w:tcPr>
            <w:tcW w:w="2938" w:type="dxa"/>
          </w:tcPr>
          <w:p w14:paraId="4437D7C8" w14:textId="77777777" w:rsidR="00956970" w:rsidRPr="00956970" w:rsidRDefault="00956970" w:rsidP="00956970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2D5DF85D" w14:textId="77777777" w:rsidR="00956970" w:rsidRPr="00956970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090DC00F" w14:textId="77777777" w:rsidR="00956970" w:rsidRPr="00956970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6F8DC2BB" w14:textId="77777777" w:rsidR="00C4787C" w:rsidRPr="00C4787C" w:rsidRDefault="00956970" w:rsidP="0095697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6407" w:type="dxa"/>
          </w:tcPr>
          <w:p w14:paraId="2C74847C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готовность к саморазвитию, самостоятельности и </w:t>
            </w:r>
            <w:r w:rsidRPr="00CE5D13">
              <w:rPr>
                <w:rFonts w:ascii="Times New Roman" w:eastAsia="Times New Roman" w:hAnsi="Times New Roman" w:cs="Times New Roman"/>
                <w:bCs/>
                <w:sz w:val="24"/>
              </w:rPr>
              <w:t>самоопределению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D0B48F7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наличие мотивации к обучению и личностному развитию;</w:t>
            </w:r>
          </w:p>
          <w:p w14:paraId="04FADCE3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физического воспитания:</w:t>
            </w:r>
          </w:p>
          <w:p w14:paraId="26F8A9F0" w14:textId="77777777" w:rsid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2C9C1BE1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потребность в физическом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совершенствовании,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деятельностью; - активное неприятие вредных привычек и иных форм    причинения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вреда физическому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психическому здоровью;</w:t>
            </w:r>
          </w:p>
          <w:p w14:paraId="7BE64959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действиями:  </w:t>
            </w:r>
          </w:p>
          <w:p w14:paraId="4C98C787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i/>
                <w:sz w:val="24"/>
              </w:rPr>
              <w:t>а) самоорганизация:</w:t>
            </w:r>
          </w:p>
          <w:p w14:paraId="1C2B6AF9" w14:textId="77777777" w:rsidR="00C311A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   с   учетом    имеющихся    ресурсов, собственных возможностей и предпочтений; </w:t>
            </w:r>
          </w:p>
          <w:p w14:paraId="48B39FA2" w14:textId="77777777" w:rsidR="00C311A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 w:rsidR="00C311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FFE724" w14:textId="77777777" w:rsidR="00CE5D13" w:rsidRPr="00CE5D13" w:rsidRDefault="00C311A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E5D13" w:rsidRPr="00CE5D13">
              <w:rPr>
                <w:rFonts w:ascii="Times New Roman" w:eastAsia="Times New Roman" w:hAnsi="Times New Roman" w:cs="Times New Roman"/>
                <w:sz w:val="24"/>
              </w:rPr>
              <w:t>расширять рамки учебного предмета на основе личных предпочтений;</w:t>
            </w:r>
          </w:p>
          <w:p w14:paraId="4D530906" w14:textId="77777777" w:rsidR="00CE5D13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делать осознанный выбор, аргументировать его, брать ответственность за решение;</w:t>
            </w:r>
          </w:p>
          <w:p w14:paraId="058E06D2" w14:textId="77777777" w:rsid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ab/>
              <w:t>оценивать приобретенный опыт;</w:t>
            </w:r>
          </w:p>
          <w:p w14:paraId="34A85F63" w14:textId="77777777" w:rsidR="00C4787C" w:rsidRPr="00CE5D13" w:rsidRDefault="00CE5D13" w:rsidP="00CE5D1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- способствовать формированию и проявлению широкой эрудиции в разных областях знаний, постоянно повышать свой образовательный </w:t>
            </w:r>
            <w:proofErr w:type="gramStart"/>
            <w:r w:rsidRPr="00CE5D13">
              <w:rPr>
                <w:rFonts w:ascii="Times New Roman" w:eastAsia="Times New Roman" w:hAnsi="Times New Roman" w:cs="Times New Roman"/>
                <w:sz w:val="24"/>
              </w:rPr>
              <w:t>и  культурный</w:t>
            </w:r>
            <w:proofErr w:type="gramEnd"/>
            <w:r w:rsidRPr="00CE5D13">
              <w:rPr>
                <w:rFonts w:ascii="Times New Roman" w:eastAsia="Times New Roman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6389" w:type="dxa"/>
          </w:tcPr>
          <w:p w14:paraId="3A601C2D" w14:textId="77777777" w:rsidR="00C4787C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уметь использовать разнообразные формы и виды физкультурной деятельности для организации здо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рового образа жизни, активного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отдыха и досуга, в том числе в подготовке к</w:t>
            </w:r>
            <w: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выполнению нормативов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спортивного комплекса «Готов к труду и обороне» (ГТО);</w:t>
            </w:r>
          </w:p>
          <w:p w14:paraId="1425C191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077F9BA4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45828C63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3C509971" w14:textId="77777777" w:rsidR="00CE5D13" w:rsidRPr="00CE5D13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владеть техническими приемами и двигательными действиями базовых видов спорта, активное   применение   их   в   физкультурно-оздоровительной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E5D13">
              <w:rPr>
                <w:rFonts w:ascii="Times New Roman" w:eastAsia="Times New Roman" w:hAnsi="Times New Roman" w:cs="Times New Roman"/>
                <w:sz w:val="24"/>
              </w:rPr>
              <w:t>соревновательной деятельности, в сфере досуга, в профессионально-прикладной сфере;</w:t>
            </w:r>
          </w:p>
          <w:p w14:paraId="7B1B57F8" w14:textId="77777777" w:rsidR="00CE5D13" w:rsidRPr="00C4787C" w:rsidRDefault="00CE5D13" w:rsidP="00CE5D1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5D13">
              <w:rPr>
                <w:rFonts w:ascii="Times New Roman" w:eastAsia="Times New Roman" w:hAnsi="Times New Roman" w:cs="Times New Roman"/>
                <w:sz w:val="24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  <w:tr w:rsidR="006A524F" w:rsidRPr="006A524F" w14:paraId="79B82316" w14:textId="77777777" w:rsidTr="00D1468A">
        <w:trPr>
          <w:trHeight w:val="1396"/>
        </w:trPr>
        <w:tc>
          <w:tcPr>
            <w:tcW w:w="2938" w:type="dxa"/>
          </w:tcPr>
          <w:p w14:paraId="6F3D1B97" w14:textId="77777777" w:rsidR="00D1468A" w:rsidRPr="00D1468A" w:rsidRDefault="00D1468A" w:rsidP="00D146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1468A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Организовывать и координировать социальную работу с отдельными лицами, категориями</w:t>
            </w:r>
          </w:p>
          <w:p w14:paraId="2C03EB9B" w14:textId="16586D10" w:rsidR="006A524F" w:rsidRPr="006A524F" w:rsidRDefault="00D1468A" w:rsidP="00D146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1468A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защите.</w:t>
            </w:r>
          </w:p>
        </w:tc>
        <w:tc>
          <w:tcPr>
            <w:tcW w:w="6407" w:type="dxa"/>
          </w:tcPr>
          <w:p w14:paraId="2D7250E8" w14:textId="77777777" w:rsidR="00C311A3" w:rsidRPr="00C311A3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 w14:paraId="1596A595" w14:textId="77777777" w:rsidR="00C311A3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 xml:space="preserve">- потребность в физическом совершенствовании, занятиях спортивно-оздоровительной деятельностью; </w:t>
            </w:r>
          </w:p>
          <w:p w14:paraId="4F5AFBAD" w14:textId="77777777" w:rsidR="006A524F" w:rsidRPr="006A524F" w:rsidRDefault="00C311A3" w:rsidP="00C311A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</w:rPr>
              <w:t>- активное неприятие вредных привычек и иных форм    причинения вреда физическому и психическому здоровью;</w:t>
            </w:r>
          </w:p>
        </w:tc>
        <w:tc>
          <w:tcPr>
            <w:tcW w:w="6389" w:type="dxa"/>
          </w:tcPr>
          <w:p w14:paraId="7075FEAD" w14:textId="77777777" w:rsidR="00556D54" w:rsidRPr="006A524F" w:rsidRDefault="00C311A3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A3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</w:tc>
      </w:tr>
    </w:tbl>
    <w:p w14:paraId="28270718" w14:textId="77777777" w:rsidR="009C5F3E" w:rsidRDefault="009C5F3E">
      <w:pPr>
        <w:sectPr w:rsidR="009C5F3E" w:rsidSect="00956970">
          <w:footerReference w:type="default" r:id="rId9"/>
          <w:pgSz w:w="16840" w:h="11910" w:orient="landscape"/>
          <w:pgMar w:top="1100" w:right="1040" w:bottom="1276" w:left="180" w:header="0" w:footer="920" w:gutter="0"/>
          <w:cols w:space="720"/>
        </w:sectPr>
      </w:pPr>
    </w:p>
    <w:p w14:paraId="7C47E02F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6C705B50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6C102A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25B4D7BA" w14:textId="77777777" w:rsidR="009C5F3E" w:rsidRDefault="009C5F3E">
      <w:pPr>
        <w:pStyle w:val="a3"/>
        <w:ind w:left="810"/>
      </w:pPr>
    </w:p>
    <w:p w14:paraId="25C4C474" w14:textId="77777777" w:rsidR="009C5F3E" w:rsidRDefault="009C5F3E">
      <w:pPr>
        <w:pStyle w:val="a3"/>
      </w:pPr>
    </w:p>
    <w:p w14:paraId="08B14D5E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3D48C5D3" w14:textId="77777777" w:rsidTr="005C0844">
        <w:trPr>
          <w:trHeight w:val="508"/>
        </w:trPr>
        <w:tc>
          <w:tcPr>
            <w:tcW w:w="6747" w:type="dxa"/>
          </w:tcPr>
          <w:p w14:paraId="14F1BD9B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903AE77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42172066" w14:textId="77777777" w:rsidTr="005C0844">
        <w:trPr>
          <w:trHeight w:val="508"/>
        </w:trPr>
        <w:tc>
          <w:tcPr>
            <w:tcW w:w="6747" w:type="dxa"/>
          </w:tcPr>
          <w:p w14:paraId="2BDA0B24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66EA3599" w14:textId="77777777" w:rsidR="00F310B3" w:rsidRPr="00F310B3" w:rsidRDefault="00C311A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3F9D0698" w14:textId="77777777" w:rsidTr="005C0844">
        <w:trPr>
          <w:trHeight w:val="503"/>
        </w:trPr>
        <w:tc>
          <w:tcPr>
            <w:tcW w:w="6747" w:type="dxa"/>
          </w:tcPr>
          <w:p w14:paraId="0C42BF87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7BA42AE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20F6CC39" w14:textId="77777777" w:rsidTr="005C0844">
        <w:trPr>
          <w:trHeight w:val="508"/>
        </w:trPr>
        <w:tc>
          <w:tcPr>
            <w:tcW w:w="6747" w:type="dxa"/>
          </w:tcPr>
          <w:p w14:paraId="0612D8F4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1C19B30D" w14:textId="77777777" w:rsidR="00F310B3" w:rsidRPr="00F310B3" w:rsidRDefault="00806036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54</w:t>
            </w:r>
          </w:p>
        </w:tc>
      </w:tr>
      <w:tr w:rsidR="00F310B3" w:rsidRPr="00F310B3" w14:paraId="634D6FA6" w14:textId="77777777" w:rsidTr="005C0844">
        <w:trPr>
          <w:trHeight w:val="508"/>
        </w:trPr>
        <w:tc>
          <w:tcPr>
            <w:tcW w:w="9105" w:type="dxa"/>
            <w:gridSpan w:val="2"/>
          </w:tcPr>
          <w:p w14:paraId="370559A9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49F5F47C" w14:textId="77777777" w:rsidTr="005C0844">
        <w:trPr>
          <w:trHeight w:val="508"/>
        </w:trPr>
        <w:tc>
          <w:tcPr>
            <w:tcW w:w="6747" w:type="dxa"/>
          </w:tcPr>
          <w:p w14:paraId="2CC1298B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0963851A" w14:textId="77777777" w:rsidR="00F310B3" w:rsidRPr="000705BB" w:rsidRDefault="00806036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154759F4" w14:textId="77777777" w:rsidTr="005C0844">
        <w:trPr>
          <w:trHeight w:val="508"/>
        </w:trPr>
        <w:tc>
          <w:tcPr>
            <w:tcW w:w="6747" w:type="dxa"/>
          </w:tcPr>
          <w:p w14:paraId="7BB1222B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5578C5C1" w14:textId="77777777" w:rsidR="00F310B3" w:rsidRPr="00F310B3" w:rsidRDefault="00806036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B21438" w:rsidRPr="00F310B3" w14:paraId="1B89168E" w14:textId="77777777" w:rsidTr="005C0844">
        <w:trPr>
          <w:trHeight w:val="508"/>
        </w:trPr>
        <w:tc>
          <w:tcPr>
            <w:tcW w:w="6747" w:type="dxa"/>
          </w:tcPr>
          <w:p w14:paraId="6D529B23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5168215" w14:textId="77777777" w:rsidR="00B21438" w:rsidRPr="00F310B3" w:rsidRDefault="00806036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310B3" w:rsidRPr="00F310B3" w14:paraId="11BF1C88" w14:textId="77777777" w:rsidTr="005C0844">
        <w:trPr>
          <w:trHeight w:val="858"/>
        </w:trPr>
        <w:tc>
          <w:tcPr>
            <w:tcW w:w="6747" w:type="dxa"/>
          </w:tcPr>
          <w:p w14:paraId="7532FE87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405B830B" w14:textId="77777777" w:rsidR="00F310B3" w:rsidRPr="00F310B3" w:rsidRDefault="00806036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</w:tr>
      <w:tr w:rsidR="00F310B3" w:rsidRPr="00F310B3" w14:paraId="4DC9AD44" w14:textId="77777777" w:rsidTr="005C0844">
        <w:trPr>
          <w:trHeight w:val="503"/>
        </w:trPr>
        <w:tc>
          <w:tcPr>
            <w:tcW w:w="6747" w:type="dxa"/>
          </w:tcPr>
          <w:p w14:paraId="6BB65795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4D4AE896" w14:textId="77777777" w:rsidR="00F310B3" w:rsidRPr="00F310B3" w:rsidRDefault="00806036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F310B3" w:rsidRPr="00F310B3" w14:paraId="1CAD7F17" w14:textId="77777777" w:rsidTr="005C0844">
        <w:trPr>
          <w:trHeight w:val="508"/>
        </w:trPr>
        <w:tc>
          <w:tcPr>
            <w:tcW w:w="6747" w:type="dxa"/>
          </w:tcPr>
          <w:p w14:paraId="4D08DD53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681F87E6" w14:textId="77777777" w:rsidR="00F310B3" w:rsidRPr="00F310B3" w:rsidRDefault="00806036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F310B3" w:rsidRPr="00F310B3" w14:paraId="7E0EE3FF" w14:textId="77777777" w:rsidTr="005C0844">
        <w:trPr>
          <w:trHeight w:val="935"/>
        </w:trPr>
        <w:tc>
          <w:tcPr>
            <w:tcW w:w="6747" w:type="dxa"/>
          </w:tcPr>
          <w:p w14:paraId="46F1447C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30DD2C8E" w14:textId="77777777" w:rsidR="00F310B3" w:rsidRPr="00F310B3" w:rsidRDefault="00F310B3" w:rsidP="00C311A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="00C311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зачёт,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3002FF74" w14:textId="77777777" w:rsidR="00F310B3" w:rsidRPr="00F310B3" w:rsidRDefault="00C311A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1C4DAC31" w14:textId="77777777" w:rsidR="009C5F3E" w:rsidRDefault="009C5F3E">
      <w:pPr>
        <w:pStyle w:val="a3"/>
      </w:pPr>
    </w:p>
    <w:p w14:paraId="6AD3A5B2" w14:textId="77777777" w:rsidR="009C5F3E" w:rsidRDefault="009C5F3E">
      <w:pPr>
        <w:pStyle w:val="a3"/>
        <w:spacing w:before="3"/>
        <w:rPr>
          <w:sz w:val="19"/>
        </w:rPr>
      </w:pPr>
    </w:p>
    <w:p w14:paraId="54888BF5" w14:textId="77777777" w:rsidR="009C5F3E" w:rsidRDefault="009C5F3E">
      <w:pPr>
        <w:jc w:val="right"/>
      </w:pPr>
    </w:p>
    <w:p w14:paraId="156E1E3B" w14:textId="77777777" w:rsidR="004931F5" w:rsidRDefault="004931F5">
      <w:pPr>
        <w:jc w:val="right"/>
      </w:pPr>
    </w:p>
    <w:p w14:paraId="3C8A8A50" w14:textId="77777777" w:rsidR="004931F5" w:rsidRDefault="004931F5">
      <w:pPr>
        <w:jc w:val="right"/>
      </w:pPr>
    </w:p>
    <w:p w14:paraId="29E8E07A" w14:textId="77777777" w:rsidR="004931F5" w:rsidRDefault="004931F5">
      <w:pPr>
        <w:jc w:val="right"/>
      </w:pPr>
    </w:p>
    <w:p w14:paraId="65F871C0" w14:textId="77777777" w:rsidR="004931F5" w:rsidRDefault="004931F5">
      <w:pPr>
        <w:jc w:val="right"/>
      </w:pPr>
    </w:p>
    <w:p w14:paraId="0730ACE4" w14:textId="77777777" w:rsidR="004931F5" w:rsidRDefault="004931F5">
      <w:pPr>
        <w:jc w:val="right"/>
      </w:pPr>
    </w:p>
    <w:p w14:paraId="71656E02" w14:textId="77777777" w:rsidR="004931F5" w:rsidRDefault="004931F5">
      <w:pPr>
        <w:jc w:val="right"/>
      </w:pPr>
    </w:p>
    <w:p w14:paraId="5B3A31FE" w14:textId="77777777" w:rsidR="004931F5" w:rsidRDefault="004931F5">
      <w:pPr>
        <w:jc w:val="right"/>
      </w:pPr>
    </w:p>
    <w:p w14:paraId="629CD36F" w14:textId="77777777" w:rsidR="004931F5" w:rsidRDefault="004931F5">
      <w:pPr>
        <w:jc w:val="right"/>
      </w:pPr>
    </w:p>
    <w:p w14:paraId="35683453" w14:textId="77777777" w:rsidR="004931F5" w:rsidRDefault="004931F5">
      <w:pPr>
        <w:jc w:val="right"/>
      </w:pPr>
    </w:p>
    <w:p w14:paraId="79AC1650" w14:textId="77777777" w:rsidR="004931F5" w:rsidRDefault="004931F5">
      <w:pPr>
        <w:jc w:val="right"/>
      </w:pPr>
    </w:p>
    <w:p w14:paraId="59E0E3D0" w14:textId="77777777" w:rsidR="004931F5" w:rsidRDefault="004931F5">
      <w:pPr>
        <w:jc w:val="right"/>
      </w:pPr>
    </w:p>
    <w:p w14:paraId="23907A02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8A5513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92A083E" w14:textId="0B1F6DF7" w:rsidR="004931F5" w:rsidRDefault="00D1468A">
      <w:pPr>
        <w:jc w:val="right"/>
      </w:pPr>
      <w:r>
        <w:rPr>
          <w:rFonts w:ascii="Times New Roman" w:hAnsi="Times New Roman" w:cs="Times New Roman"/>
        </w:rPr>
        <w:t>8</w:t>
      </w:r>
    </w:p>
    <w:p w14:paraId="5C8B1B32" w14:textId="77777777" w:rsidR="004931F5" w:rsidRDefault="004931F5">
      <w:pPr>
        <w:jc w:val="right"/>
      </w:pPr>
    </w:p>
    <w:p w14:paraId="5F9F43EC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4678"/>
        <w:gridCol w:w="992"/>
        <w:gridCol w:w="1985"/>
      </w:tblGrid>
      <w:tr w:rsidR="00166F1B" w:rsidRPr="00166F1B" w14:paraId="2CCB432D" w14:textId="77777777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BFDB11D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E809374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5A5B4F7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311C29D2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07D18B6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A29B32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1149E7B3" w14:textId="77777777" w:rsidTr="000705BB">
        <w:trPr>
          <w:trHeight w:val="429"/>
        </w:trPr>
        <w:tc>
          <w:tcPr>
            <w:tcW w:w="15735" w:type="dxa"/>
            <w:gridSpan w:val="5"/>
            <w:shd w:val="clear" w:color="auto" w:fill="D9D9D9" w:themeFill="background1" w:themeFillShade="D9"/>
            <w:vAlign w:val="center"/>
          </w:tcPr>
          <w:p w14:paraId="0CDCE500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D414AB" w:rsidRPr="00166F1B" w14:paraId="51D9192A" w14:textId="77777777" w:rsidTr="000705BB">
        <w:trPr>
          <w:trHeight w:val="551"/>
        </w:trPr>
        <w:tc>
          <w:tcPr>
            <w:tcW w:w="12758" w:type="dxa"/>
            <w:gridSpan w:val="3"/>
            <w:vAlign w:val="center"/>
          </w:tcPr>
          <w:p w14:paraId="5B4A886E" w14:textId="77777777" w:rsidR="00D414AB" w:rsidRPr="00D414AB" w:rsidRDefault="00D414AB" w:rsidP="00D414AB">
            <w:pPr>
              <w:ind w:left="144" w:right="22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Основное содержание</w:t>
            </w:r>
          </w:p>
        </w:tc>
        <w:tc>
          <w:tcPr>
            <w:tcW w:w="992" w:type="dxa"/>
            <w:vAlign w:val="center"/>
          </w:tcPr>
          <w:p w14:paraId="5560CBF6" w14:textId="77777777" w:rsidR="00D414AB" w:rsidRDefault="0049637F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D7D7AB3" w14:textId="77777777" w:rsidR="00D414AB" w:rsidRPr="00061EB2" w:rsidRDefault="00D414A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78E79EEF" w14:textId="77777777" w:rsidTr="000705BB">
        <w:trPr>
          <w:trHeight w:val="551"/>
        </w:trPr>
        <w:tc>
          <w:tcPr>
            <w:tcW w:w="12758" w:type="dxa"/>
            <w:gridSpan w:val="3"/>
            <w:vAlign w:val="center"/>
          </w:tcPr>
          <w:p w14:paraId="10A74F14" w14:textId="77777777" w:rsidR="00166F1B" w:rsidRPr="0082020E" w:rsidRDefault="00D575F1" w:rsidP="00D575F1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D414AB" w:rsidRPr="00D414AB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КУЛЬТУРА, КАК ЧАСТЬ КУЛЬТУРЫ ОБЩЕСТВА И ЧЕЛОВЕКА</w:t>
            </w:r>
          </w:p>
        </w:tc>
        <w:tc>
          <w:tcPr>
            <w:tcW w:w="992" w:type="dxa"/>
            <w:vAlign w:val="center"/>
          </w:tcPr>
          <w:p w14:paraId="7D917E8A" w14:textId="77777777" w:rsidR="00166F1B" w:rsidRPr="0082020E" w:rsidRDefault="001A70F7" w:rsidP="0049637F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9637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1B070E3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5B1795D8" w14:textId="77777777" w:rsidTr="00D414AB">
        <w:trPr>
          <w:trHeight w:val="2115"/>
        </w:trPr>
        <w:tc>
          <w:tcPr>
            <w:tcW w:w="3403" w:type="dxa"/>
          </w:tcPr>
          <w:p w14:paraId="68C93B4C" w14:textId="77777777" w:rsidR="00D414AB" w:rsidRPr="00D414AB" w:rsidRDefault="00D414AB" w:rsidP="00D414AB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1.1 Современное</w:t>
            </w:r>
          </w:p>
          <w:p w14:paraId="0AF4B1D9" w14:textId="77777777" w:rsidR="006043C9" w:rsidRPr="00166F1B" w:rsidRDefault="00D414AB" w:rsidP="00D414AB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состояние физической культуры и спорта</w:t>
            </w:r>
          </w:p>
        </w:tc>
        <w:tc>
          <w:tcPr>
            <w:tcW w:w="9355" w:type="dxa"/>
            <w:gridSpan w:val="2"/>
          </w:tcPr>
          <w:p w14:paraId="68578023" w14:textId="77777777" w:rsid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FDBA24A" w14:textId="77777777" w:rsidR="00D414AB" w:rsidRPr="00D414AB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Физическая культура как часть культуры общества и человека. Роль физической культуры в обще культур 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7EE0072" w14:textId="77777777" w:rsidR="00621D0D" w:rsidRPr="0082020E" w:rsidRDefault="00D414AB" w:rsidP="00D414AB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физкультурно-спортивный комплекс «Готов к труду и обороне» (ГТО) — программная и нормативная основа системы физического воспитания населения.  Характеристика   </w:t>
            </w:r>
            <w:proofErr w:type="gramStart"/>
            <w:r w:rsidRPr="00D414AB">
              <w:rPr>
                <w:rFonts w:ascii="Times New Roman" w:eastAsia="Times New Roman" w:hAnsi="Times New Roman" w:cs="Times New Roman"/>
                <w:sz w:val="24"/>
              </w:rPr>
              <w:t>нормативных  требований</w:t>
            </w:r>
            <w:proofErr w:type="gramEnd"/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 для обучающихся 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093F026" w14:textId="77777777" w:rsidR="006043C9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670E0BB" w14:textId="77777777" w:rsidR="00D414AB" w:rsidRDefault="00D414AB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636A5ABF" w14:textId="77777777" w:rsid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2283220" w14:textId="77777777" w:rsidR="006043C9" w:rsidRPr="0082020E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</w:tr>
      <w:tr w:rsidR="006043C9" w:rsidRPr="00166F1B" w14:paraId="09268DDC" w14:textId="77777777" w:rsidTr="00D414AB">
        <w:trPr>
          <w:trHeight w:val="556"/>
        </w:trPr>
        <w:tc>
          <w:tcPr>
            <w:tcW w:w="3403" w:type="dxa"/>
          </w:tcPr>
          <w:p w14:paraId="32DC5D5B" w14:textId="77777777" w:rsidR="006043C9" w:rsidRPr="00166F1B" w:rsidRDefault="00D414AB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1.2 Здоровье и здоровый образ жизни</w:t>
            </w:r>
          </w:p>
        </w:tc>
        <w:tc>
          <w:tcPr>
            <w:tcW w:w="9355" w:type="dxa"/>
            <w:gridSpan w:val="2"/>
          </w:tcPr>
          <w:p w14:paraId="4AF64D64" w14:textId="77777777" w:rsid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603CD4B" w14:textId="77777777" w:rsidR="00D414AB" w:rsidRP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«здоровье» (физическое, психическое, социальное). Факторы, определяющие здоровье. Психосоматические заболевания</w:t>
            </w:r>
          </w:p>
          <w:p w14:paraId="3AE79987" w14:textId="77777777" w:rsidR="00D414AB" w:rsidRPr="00D414AB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«здоровый образ жизни» и его составляющие: режим труда и отдыха, профилактика и устранение вредных привычек, оптимальный двигательный режим, личная гигиена, закаливание, рациональное питание</w:t>
            </w:r>
          </w:p>
          <w:p w14:paraId="61F99D5E" w14:textId="77777777" w:rsidR="00621D0D" w:rsidRPr="00621D0D" w:rsidRDefault="00D414AB" w:rsidP="00D414AB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Влияние двигательной активности на здоровье. Оздоровительное воздействие физических упражнений на организм занимающихся. Двигательная рекреация и ее роль в организации здорового образа жизни современного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0170A5F" w14:textId="77777777" w:rsidR="006043C9" w:rsidRPr="0082020E" w:rsidRDefault="0049637F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EF5B594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4343CB2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AD56F96" w14:textId="77777777" w:rsidR="006043C9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16D3EF8B" w14:textId="77777777" w:rsidTr="00D414AB">
        <w:trPr>
          <w:trHeight w:val="2116"/>
        </w:trPr>
        <w:tc>
          <w:tcPr>
            <w:tcW w:w="3403" w:type="dxa"/>
          </w:tcPr>
          <w:p w14:paraId="271CE586" w14:textId="77777777" w:rsidR="00D414AB" w:rsidRPr="0082020E" w:rsidRDefault="00D414AB" w:rsidP="00061EB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1.3 Современные системы и технологии укрепления и сохранения здоровья</w:t>
            </w:r>
          </w:p>
        </w:tc>
        <w:tc>
          <w:tcPr>
            <w:tcW w:w="9355" w:type="dxa"/>
            <w:gridSpan w:val="2"/>
          </w:tcPr>
          <w:p w14:paraId="1A9E0CCA" w14:textId="77777777" w:rsidR="00D414AB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D6352" w14:textId="77777777" w:rsidR="00D414AB" w:rsidRPr="00D414AB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Современное представление о современных системах и технологиях укрепления и сохранения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(дыхательная гимнастика, антистрессовая пластическая гимнастика, йога, глазодвигательная гимнастика, </w:t>
            </w:r>
            <w:proofErr w:type="spellStart"/>
            <w:r w:rsidRPr="00D414AB">
              <w:rPr>
                <w:rFonts w:ascii="Times New Roman" w:eastAsia="Times New Roman" w:hAnsi="Times New Roman" w:cs="Times New Roman"/>
                <w:sz w:val="24"/>
              </w:rPr>
              <w:t>стрейтчинг</w:t>
            </w:r>
            <w:proofErr w:type="spellEnd"/>
            <w:r w:rsidRPr="00D414AB">
              <w:rPr>
                <w:rFonts w:ascii="Times New Roman" w:eastAsia="Times New Roman" w:hAnsi="Times New Roman" w:cs="Times New Roman"/>
                <w:sz w:val="24"/>
              </w:rPr>
              <w:t>, суставная гимнастика; лыжные прогулки по пересеченной местности, оздоровительная ходьба, северная или скандинавская ходьба и оздоровительный бег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5B814A2" w14:textId="77777777" w:rsidR="00D414AB" w:rsidRPr="00621D0D" w:rsidRDefault="00D414AB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и проведения занятий в разных системах оздоровительной физической культуры и их функциональная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1FC6E81" w14:textId="77777777" w:rsidR="00D414AB" w:rsidRPr="0082020E" w:rsidRDefault="00B1648A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C283B08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1E6D7887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8B5859E" w14:textId="77777777" w:rsidR="00D414AB" w:rsidRPr="0082020E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3F75A975" w14:textId="77777777" w:rsidTr="00D414AB">
        <w:trPr>
          <w:trHeight w:val="2116"/>
        </w:trPr>
        <w:tc>
          <w:tcPr>
            <w:tcW w:w="3403" w:type="dxa"/>
          </w:tcPr>
          <w:p w14:paraId="5B99659C" w14:textId="77777777" w:rsidR="00D414AB" w:rsidRPr="00D414AB" w:rsidRDefault="00D414AB" w:rsidP="00D414AB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1.4 Основы методики самостоятельных занятий</w:t>
            </w:r>
          </w:p>
          <w:p w14:paraId="26DC01C4" w14:textId="77777777" w:rsidR="00D414AB" w:rsidRPr="00D414AB" w:rsidRDefault="00D414AB" w:rsidP="00D414AB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оздоровительной физической культурой и самоконтроль за индивидуальными показателями здоровья</w:t>
            </w:r>
          </w:p>
        </w:tc>
        <w:tc>
          <w:tcPr>
            <w:tcW w:w="9355" w:type="dxa"/>
            <w:gridSpan w:val="2"/>
          </w:tcPr>
          <w:p w14:paraId="613C8BDA" w14:textId="77777777" w:rsid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CE074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Формы организации самостоятельных занятий оздоровительной физической культурой и их особенности соблюдение требований безопасности и гигиенических норм и правил во время занятий физической культурой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F9396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Организация занятий физическими упражнениями различной направленности: 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01B265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 Дневник самоконтроля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C99B071" w14:textId="77777777" w:rsidR="00D414AB" w:rsidRPr="00D414AB" w:rsidRDefault="00D414AB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Физические качества, средства их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F12AFAD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AEA52CB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7A771281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50DDA1F" w14:textId="77777777" w:rsidR="00D414AB" w:rsidRPr="00D414AB" w:rsidRDefault="00D414AB" w:rsidP="00D414A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D414AB" w:rsidRPr="00166F1B" w14:paraId="45D58B49" w14:textId="77777777" w:rsidTr="000705BB">
        <w:trPr>
          <w:trHeight w:val="507"/>
        </w:trPr>
        <w:tc>
          <w:tcPr>
            <w:tcW w:w="12758" w:type="dxa"/>
            <w:gridSpan w:val="3"/>
            <w:vAlign w:val="center"/>
          </w:tcPr>
          <w:p w14:paraId="1FF2D150" w14:textId="77777777" w:rsidR="00D414AB" w:rsidRPr="00D414AB" w:rsidRDefault="00D414A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41549B71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65DC0C6C" w14:textId="77777777" w:rsidR="00D414AB" w:rsidRPr="00C533AE" w:rsidRDefault="00D414AB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414AB" w:rsidRPr="00166F1B" w14:paraId="43FA69F7" w14:textId="77777777" w:rsidTr="00B1648A">
        <w:trPr>
          <w:trHeight w:val="507"/>
        </w:trPr>
        <w:tc>
          <w:tcPr>
            <w:tcW w:w="3403" w:type="dxa"/>
          </w:tcPr>
          <w:p w14:paraId="2C4D599F" w14:textId="77777777" w:rsidR="00D414AB" w:rsidRPr="00C533AE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1.5 Физическая культура в режиме трудового дня</w:t>
            </w:r>
          </w:p>
        </w:tc>
        <w:tc>
          <w:tcPr>
            <w:tcW w:w="9355" w:type="dxa"/>
            <w:gridSpan w:val="2"/>
            <w:vAlign w:val="center"/>
          </w:tcPr>
          <w:p w14:paraId="2E73E408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2EFFD462" w14:textId="77777777" w:rsid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Зоны риска физического здоровья в профессиональной деятельности. Рациональная организация труда факторы сохранения и укрепления здоровья,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переутомления.  Составление </w:t>
            </w:r>
            <w:proofErr w:type="spellStart"/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профессиограммы</w:t>
            </w:r>
            <w:proofErr w:type="spellEnd"/>
            <w:r w:rsidRPr="00D414A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7838666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Определение принадлежности выбранной профессии/специальности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к группе труда. Подбор   физических упражнений для проведения производственной гимнастики</w:t>
            </w:r>
          </w:p>
        </w:tc>
        <w:tc>
          <w:tcPr>
            <w:tcW w:w="992" w:type="dxa"/>
          </w:tcPr>
          <w:p w14:paraId="7BC7C5E0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9FF25E0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01 </w:t>
            </w:r>
          </w:p>
          <w:p w14:paraId="0C5CD3D3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0370A23" w14:textId="77777777" w:rsid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3A8CBB4E" w14:textId="4DEF9991" w:rsidR="00D414AB" w:rsidRPr="00C533AE" w:rsidRDefault="00D414AB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D414AB" w:rsidRPr="00166F1B" w14:paraId="61D06763" w14:textId="77777777" w:rsidTr="00B1648A">
        <w:trPr>
          <w:trHeight w:val="507"/>
        </w:trPr>
        <w:tc>
          <w:tcPr>
            <w:tcW w:w="3403" w:type="dxa"/>
          </w:tcPr>
          <w:p w14:paraId="78BFFF45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Тема 1.6</w:t>
            </w:r>
          </w:p>
          <w:p w14:paraId="78B0F266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Профессионально-прикладная</w:t>
            </w:r>
          </w:p>
          <w:p w14:paraId="37502878" w14:textId="77777777" w:rsidR="00D414AB" w:rsidRPr="00D414AB" w:rsidRDefault="00D414AB" w:rsidP="00D414AB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физическая подготовка</w:t>
            </w:r>
          </w:p>
        </w:tc>
        <w:tc>
          <w:tcPr>
            <w:tcW w:w="9355" w:type="dxa"/>
            <w:gridSpan w:val="2"/>
            <w:vAlign w:val="center"/>
          </w:tcPr>
          <w:p w14:paraId="192D4F59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A49D54E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Понятие «профессионально-прикладная физическая подготовка», задачи профессионально-прикладной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физической подготовки,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прикладной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физической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D891894" w14:textId="77777777" w:rsidR="00D414AB" w:rsidRPr="00D414AB" w:rsidRDefault="00D414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Определение значимых физических и личностных качеств с учётом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F80E0BA" w14:textId="77777777" w:rsidR="00D414AB" w:rsidRPr="00F0684F" w:rsidRDefault="00F0684F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684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E39F5E4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09B201D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A2BF525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368429D" w14:textId="0BDA10C9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061EB2" w:rsidRPr="00166F1B" w14:paraId="6EEB1E31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131B1F74" w14:textId="77777777" w:rsidR="00061EB2" w:rsidRPr="0082020E" w:rsidRDefault="00061EB2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D414AB" w:rsidRPr="00D414AB">
              <w:rPr>
                <w:rFonts w:ascii="Times New Roman" w:eastAsia="Times New Roman" w:hAnsi="Times New Roman" w:cs="Times New Roman"/>
                <w:b/>
                <w:sz w:val="24"/>
              </w:rPr>
              <w:t>МЕТОДИЧЕСКИЕ   ОСНОВЫ   ОБУЧЕНИЯ   РАЗЛИЧНЫМ   ВИДАМ   ФИЗКУЛЬТУРНО-СПОРТИВНОЙ ДЕЯТЕЛЬНОСТИ</w:t>
            </w:r>
          </w:p>
        </w:tc>
        <w:tc>
          <w:tcPr>
            <w:tcW w:w="992" w:type="dxa"/>
            <w:vAlign w:val="center"/>
          </w:tcPr>
          <w:p w14:paraId="12925A7E" w14:textId="77777777" w:rsidR="00061EB2" w:rsidRPr="00BE0A4E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985" w:type="dxa"/>
          </w:tcPr>
          <w:p w14:paraId="13A653D7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49813D6D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4CF23BC1" w14:textId="77777777" w:rsidR="00D414AB" w:rsidRPr="00061EB2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Методико-практические занятия</w:t>
            </w:r>
          </w:p>
        </w:tc>
        <w:tc>
          <w:tcPr>
            <w:tcW w:w="992" w:type="dxa"/>
            <w:vAlign w:val="center"/>
          </w:tcPr>
          <w:p w14:paraId="03EB41FE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14:paraId="734F6FCF" w14:textId="77777777" w:rsidR="00D414AB" w:rsidRPr="00166F1B" w:rsidRDefault="00D414AB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47021EF8" w14:textId="77777777" w:rsidTr="00D414AB">
        <w:trPr>
          <w:trHeight w:val="661"/>
        </w:trPr>
        <w:tc>
          <w:tcPr>
            <w:tcW w:w="12758" w:type="dxa"/>
            <w:gridSpan w:val="3"/>
            <w:vAlign w:val="center"/>
          </w:tcPr>
          <w:p w14:paraId="7E1E67B8" w14:textId="77777777" w:rsidR="00D414AB" w:rsidRP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14:paraId="6F7DF7F9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14:paraId="4E9F0EA8" w14:textId="77777777" w:rsidR="00D414AB" w:rsidRPr="00166F1B" w:rsidRDefault="00D414AB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0B9B3846" w14:textId="77777777" w:rsidTr="0049637F">
        <w:trPr>
          <w:trHeight w:val="1586"/>
        </w:trPr>
        <w:tc>
          <w:tcPr>
            <w:tcW w:w="3403" w:type="dxa"/>
          </w:tcPr>
          <w:p w14:paraId="376AE510" w14:textId="77777777" w:rsidR="00D414AB" w:rsidRPr="00D414AB" w:rsidRDefault="00D414AB" w:rsidP="0049637F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9355" w:type="dxa"/>
            <w:gridSpan w:val="2"/>
          </w:tcPr>
          <w:p w14:paraId="1AE26FE8" w14:textId="77777777" w:rsidR="00D414AB" w:rsidRDefault="00D414AB" w:rsidP="00D414AB">
            <w:pPr>
              <w:ind w:left="10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BEBC9A1" w14:textId="77777777" w:rsidR="00D414AB" w:rsidRP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Освоение методики составления и проведения комплексов упражнений утренней зарядки, физкультминуток, </w:t>
            </w:r>
            <w:proofErr w:type="spellStart"/>
            <w:r w:rsidRPr="00D414AB">
              <w:rPr>
                <w:rFonts w:ascii="Times New Roman" w:eastAsia="Times New Roman" w:hAnsi="Times New Roman" w:cs="Times New Roman"/>
                <w:sz w:val="24"/>
              </w:rPr>
              <w:t>физкультпауз</w:t>
            </w:r>
            <w:proofErr w:type="spellEnd"/>
            <w:r w:rsidRPr="00D414AB">
              <w:rPr>
                <w:rFonts w:ascii="Times New Roman" w:eastAsia="Times New Roman" w:hAnsi="Times New Roman" w:cs="Times New Roman"/>
                <w:sz w:val="24"/>
              </w:rPr>
              <w:t>, комплексов упражнений для коррекции осанки и телосложения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FA32817" w14:textId="77777777" w:rsidR="00D414AB" w:rsidRPr="0082020E" w:rsidRDefault="00D414AB" w:rsidP="0049637F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различной функциональной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45C4E9" w14:textId="77777777" w:rsidR="00D414AB" w:rsidRDefault="0049637F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C9FEE3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E82B070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6B7874A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19CDEA1E" w14:textId="7F0294C2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D414AB" w:rsidRPr="00166F1B" w14:paraId="09BD61E5" w14:textId="77777777" w:rsidTr="00D414AB">
        <w:trPr>
          <w:trHeight w:val="1407"/>
        </w:trPr>
        <w:tc>
          <w:tcPr>
            <w:tcW w:w="3403" w:type="dxa"/>
            <w:tcBorders>
              <w:top w:val="nil"/>
            </w:tcBorders>
          </w:tcPr>
          <w:p w14:paraId="5CCA91D2" w14:textId="77777777" w:rsidR="00D414AB" w:rsidRPr="003737C7" w:rsidRDefault="00D414AB" w:rsidP="00D414AB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</w:p>
          <w:p w14:paraId="62490E90" w14:textId="77777777" w:rsidR="00D414AB" w:rsidRPr="003737C7" w:rsidRDefault="00D414AB" w:rsidP="00D414AB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9355" w:type="dxa"/>
            <w:gridSpan w:val="2"/>
          </w:tcPr>
          <w:p w14:paraId="27C08C05" w14:textId="77777777" w:rsidR="00D414AB" w:rsidRPr="0082020E" w:rsidRDefault="00D414AB" w:rsidP="00D414AB">
            <w:pPr>
              <w:ind w:left="10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20C87043" w14:textId="77777777" w:rsidR="00D414AB" w:rsidRP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для подготовки к выполнению тестовых упражнений</w:t>
            </w:r>
            <w:r w:rsidR="004963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4878904" w14:textId="77777777" w:rsidR="00D414AB" w:rsidRPr="0082020E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  методики   составления   планов-конспектов и выполнения самостоятельных заданий по подготовке к сдаче норм и требований ВФСК «ГТО»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EA02DA8" w14:textId="77777777" w:rsidR="00D414AB" w:rsidRPr="0082020E" w:rsidRDefault="0049637F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02043949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7166249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0C5704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171119C" w14:textId="3A1202DF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D414AB" w:rsidRPr="00166F1B" w14:paraId="3470524F" w14:textId="77777777" w:rsidTr="00D414AB">
        <w:trPr>
          <w:trHeight w:val="1350"/>
        </w:trPr>
        <w:tc>
          <w:tcPr>
            <w:tcW w:w="3403" w:type="dxa"/>
          </w:tcPr>
          <w:p w14:paraId="416147F6" w14:textId="77777777" w:rsidR="00D414AB" w:rsidRPr="003737C7" w:rsidRDefault="00D414AB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2.3. </w:t>
            </w:r>
          </w:p>
          <w:p w14:paraId="4C1283EE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самоконтроля и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умственной и</w:t>
            </w:r>
          </w:p>
          <w:p w14:paraId="7D5C19F3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физической</w:t>
            </w:r>
          </w:p>
          <w:p w14:paraId="515C6CF9" w14:textId="77777777" w:rsidR="00D414AB" w:rsidRPr="0082020E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работоспособности</w:t>
            </w:r>
          </w:p>
        </w:tc>
        <w:tc>
          <w:tcPr>
            <w:tcW w:w="9355" w:type="dxa"/>
            <w:gridSpan w:val="2"/>
          </w:tcPr>
          <w:p w14:paraId="61CD634C" w14:textId="77777777" w:rsidR="00D414AB" w:rsidRDefault="00D414AB" w:rsidP="00D414AB">
            <w:pPr>
              <w:ind w:left="108" w:right="138" w:firstLine="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F674875" w14:textId="77777777" w:rsidR="00D414AB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Применение методов самоконтроля и оценка умственной и физической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8536EEB" w14:textId="77777777" w:rsidR="00D414AB" w:rsidRPr="00624625" w:rsidRDefault="00D414AB" w:rsidP="00D414AB">
            <w:pPr>
              <w:ind w:left="108" w:right="138" w:firstLin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3D312FA" w14:textId="77777777" w:rsidR="00D414AB" w:rsidRDefault="0049637F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238BBFFD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351051B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63DBF7E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9E800B7" w14:textId="3B7AC36D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D414AB" w:rsidRPr="00166F1B" w14:paraId="61B19687" w14:textId="77777777" w:rsidTr="00D414AB">
        <w:trPr>
          <w:trHeight w:val="1087"/>
        </w:trPr>
        <w:tc>
          <w:tcPr>
            <w:tcW w:w="3403" w:type="dxa"/>
          </w:tcPr>
          <w:p w14:paraId="541274C5" w14:textId="77777777" w:rsidR="00D414AB" w:rsidRPr="00624625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</w:p>
          <w:p w14:paraId="63167BC3" w14:textId="77777777" w:rsidR="00D414AB" w:rsidRPr="00D414AB" w:rsidRDefault="00D414AB" w:rsidP="00D414AB">
            <w:pPr>
              <w:ind w:left="164" w:right="133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 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к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омплексов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упражнений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различных форм</w:t>
            </w:r>
          </w:p>
          <w:p w14:paraId="7096CBA4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организации занятий</w:t>
            </w:r>
          </w:p>
          <w:p w14:paraId="640F50AE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физической культурой</w:t>
            </w:r>
          </w:p>
          <w:p w14:paraId="3A971806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профессионально-</w:t>
            </w:r>
          </w:p>
          <w:p w14:paraId="51817ED6" w14:textId="77777777" w:rsidR="00D414AB" w:rsidRPr="0082020E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ориентированных задач</w:t>
            </w:r>
          </w:p>
        </w:tc>
        <w:tc>
          <w:tcPr>
            <w:tcW w:w="9355" w:type="dxa"/>
            <w:gridSpan w:val="2"/>
          </w:tcPr>
          <w:p w14:paraId="6FEBBDB8" w14:textId="77777777" w:rsid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1DA1DDA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производственной гимнастики, комплексов упражнений для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профессиональных    заболеваний    с    учётом    специфики    будущей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  <w:p w14:paraId="67B7FE26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методики составления и проведения комплексов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для профессионально-прикладной физической подготовки с учётом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специфики будущей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9DDC5C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B1B861E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9F51ECA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7BAB08D1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6B7E272B" w14:textId="1747FFF5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D1468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D414AB" w:rsidRPr="00166F1B" w14:paraId="69FFBB78" w14:textId="77777777" w:rsidTr="00D414AB">
        <w:trPr>
          <w:trHeight w:val="975"/>
        </w:trPr>
        <w:tc>
          <w:tcPr>
            <w:tcW w:w="3403" w:type="dxa"/>
          </w:tcPr>
          <w:p w14:paraId="74E8A742" w14:textId="77777777" w:rsidR="00D414AB" w:rsidRPr="000F47BD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</w:p>
          <w:p w14:paraId="1C659699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Профессионально-</w:t>
            </w:r>
          </w:p>
          <w:p w14:paraId="004F3CBC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прикладная физическая</w:t>
            </w:r>
          </w:p>
          <w:p w14:paraId="7AD9A0E8" w14:textId="77777777" w:rsidR="00D414AB" w:rsidRPr="000F47BD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подготовка</w:t>
            </w:r>
          </w:p>
        </w:tc>
        <w:tc>
          <w:tcPr>
            <w:tcW w:w="9355" w:type="dxa"/>
            <w:gridSpan w:val="2"/>
          </w:tcPr>
          <w:p w14:paraId="09FECF5C" w14:textId="77777777" w:rsidR="00D414AB" w:rsidRDefault="00D414AB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F65ADA7" w14:textId="77777777" w:rsidR="00D414AB" w:rsidRPr="00D414AB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Характеристика профессиональной деятельности: группа труда, рабочее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C3A01B" w14:textId="77777777" w:rsidR="00D414AB" w:rsidRPr="000F47BD" w:rsidRDefault="00D414AB" w:rsidP="00D414A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Освоение комплексов упражнений для производственной гимнастики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различных групп профессий (первая, вторая, третья, четвертая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14AB">
              <w:rPr>
                <w:rFonts w:ascii="Times New Roman" w:eastAsia="Times New Roman" w:hAnsi="Times New Roman" w:cs="Times New Roman"/>
                <w:sz w:val="24"/>
              </w:rPr>
              <w:t>профессий)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DE20DBD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435F502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5053667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4404DDD1" w14:textId="77777777" w:rsidR="00D414AB" w:rsidRPr="00D414A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09BE70F2" w14:textId="4B2676DE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proofErr w:type="gramStart"/>
            <w:r w:rsidR="00D1468A">
              <w:rPr>
                <w:rFonts w:ascii="Times New Roman" w:eastAsia="Times New Roman" w:hAnsi="Times New Roman" w:cs="Times New Roman"/>
                <w:sz w:val="24"/>
              </w:rPr>
              <w:t>2..</w:t>
            </w:r>
            <w:proofErr w:type="gramEnd"/>
            <w:r w:rsidR="00D1468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C2AD3" w:rsidRPr="00166F1B" w14:paraId="32FD6783" w14:textId="77777777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14:paraId="12C7D658" w14:textId="77777777"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A6A6A6" w:themeFill="background1" w:themeFillShade="A6"/>
            <w:vAlign w:val="center"/>
          </w:tcPr>
          <w:p w14:paraId="1776A917" w14:textId="77777777" w:rsidR="00CC2AD3" w:rsidRPr="00B1648A" w:rsidRDefault="00B1648A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E4196E5" w14:textId="77777777"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546AA3A" w14:textId="77777777"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14:paraId="3AFF8BBE" w14:textId="77777777" w:rsidTr="00B1648A">
        <w:trPr>
          <w:trHeight w:val="415"/>
        </w:trPr>
        <w:tc>
          <w:tcPr>
            <w:tcW w:w="15735" w:type="dxa"/>
            <w:gridSpan w:val="5"/>
            <w:shd w:val="clear" w:color="auto" w:fill="D9D9D9" w:themeFill="background1" w:themeFillShade="D9"/>
            <w:vAlign w:val="center"/>
          </w:tcPr>
          <w:p w14:paraId="3E78CA8E" w14:textId="77777777"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2 семестр</w:t>
            </w:r>
          </w:p>
        </w:tc>
      </w:tr>
      <w:tr w:rsidR="00D414AB" w:rsidRPr="00166F1B" w14:paraId="54ACD7A5" w14:textId="77777777" w:rsidTr="0049637F">
        <w:trPr>
          <w:trHeight w:val="554"/>
        </w:trPr>
        <w:tc>
          <w:tcPr>
            <w:tcW w:w="12758" w:type="dxa"/>
            <w:gridSpan w:val="3"/>
            <w:vAlign w:val="center"/>
          </w:tcPr>
          <w:p w14:paraId="78A0CFE9" w14:textId="77777777" w:rsidR="00D414AB" w:rsidRPr="00D414AB" w:rsidRDefault="00D414AB" w:rsidP="00D414AB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414AB">
              <w:rPr>
                <w:rFonts w:ascii="Times New Roman" w:hAnsi="Times New Roman" w:cs="Times New Roman"/>
                <w:b/>
                <w:i/>
                <w:sz w:val="24"/>
              </w:rPr>
              <w:t>Основное содержание</w:t>
            </w:r>
          </w:p>
        </w:tc>
        <w:tc>
          <w:tcPr>
            <w:tcW w:w="992" w:type="dxa"/>
            <w:vAlign w:val="center"/>
          </w:tcPr>
          <w:p w14:paraId="4C552052" w14:textId="77777777" w:rsidR="00D414AB" w:rsidRPr="0049637F" w:rsidRDefault="0049637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637F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985" w:type="dxa"/>
            <w:vMerge w:val="restart"/>
          </w:tcPr>
          <w:p w14:paraId="78C5BB3C" w14:textId="77777777" w:rsidR="00D414AB" w:rsidRPr="00166F1B" w:rsidRDefault="00D414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1A65A7F1" w14:textId="77777777" w:rsidTr="00B1648A">
        <w:trPr>
          <w:trHeight w:val="559"/>
        </w:trPr>
        <w:tc>
          <w:tcPr>
            <w:tcW w:w="12758" w:type="dxa"/>
            <w:gridSpan w:val="3"/>
            <w:vAlign w:val="center"/>
          </w:tcPr>
          <w:p w14:paraId="05D9AFAF" w14:textId="77777777" w:rsidR="00D414AB" w:rsidRPr="00D414AB" w:rsidRDefault="00D414AB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>Учебно-тренировочные занятия</w:t>
            </w:r>
          </w:p>
        </w:tc>
        <w:tc>
          <w:tcPr>
            <w:tcW w:w="992" w:type="dxa"/>
            <w:vAlign w:val="center"/>
          </w:tcPr>
          <w:p w14:paraId="0B357EC8" w14:textId="77777777" w:rsidR="00D414AB" w:rsidRPr="0049637F" w:rsidRDefault="0049637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637F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985" w:type="dxa"/>
            <w:vMerge/>
          </w:tcPr>
          <w:p w14:paraId="1E4D6698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3821F0EC" w14:textId="77777777" w:rsidTr="007625C4">
        <w:trPr>
          <w:trHeight w:val="1406"/>
        </w:trPr>
        <w:tc>
          <w:tcPr>
            <w:tcW w:w="3403" w:type="dxa"/>
          </w:tcPr>
          <w:p w14:paraId="48E89068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2.6. Физические</w:t>
            </w:r>
          </w:p>
          <w:p w14:paraId="1CF8C70A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упражнения для</w:t>
            </w:r>
          </w:p>
          <w:p w14:paraId="0EF89BA2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оздоровительных форм</w:t>
            </w:r>
          </w:p>
          <w:p w14:paraId="727756E3" w14:textId="77777777" w:rsidR="007625C4" w:rsidRPr="007625C4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занятий физической</w:t>
            </w:r>
          </w:p>
          <w:p w14:paraId="674D35C7" w14:textId="77777777" w:rsidR="007625C4" w:rsidRPr="000F47BD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культурой</w:t>
            </w:r>
          </w:p>
        </w:tc>
        <w:tc>
          <w:tcPr>
            <w:tcW w:w="9355" w:type="dxa"/>
            <w:gridSpan w:val="2"/>
          </w:tcPr>
          <w:p w14:paraId="1815021D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8FEDECF" w14:textId="77777777" w:rsidR="007625C4" w:rsidRPr="00CB68E3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Освоение упражнений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современных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оздоровительных систем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физического воспитания ориентированных на повышение функциональных</w:t>
            </w:r>
            <w: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возможностей </w:t>
            </w:r>
            <w:proofErr w:type="gramStart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организма,   </w:t>
            </w:r>
            <w:proofErr w:type="gramEnd"/>
            <w:r w:rsidRPr="007625C4">
              <w:rPr>
                <w:rFonts w:ascii="Times New Roman" w:eastAsia="Times New Roman" w:hAnsi="Times New Roman" w:cs="Times New Roman"/>
                <w:sz w:val="24"/>
              </w:rPr>
              <w:t>поддержания работоспособности, развитие основных физических каче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B6A7F4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4E56261D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A0104A5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741C0D2C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3324C04" w14:textId="77777777" w:rsidR="007625C4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9B192E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2615A53C" w14:textId="77777777" w:rsidTr="007625C4">
        <w:trPr>
          <w:trHeight w:val="556"/>
        </w:trPr>
        <w:tc>
          <w:tcPr>
            <w:tcW w:w="3403" w:type="dxa"/>
            <w:vAlign w:val="center"/>
          </w:tcPr>
          <w:p w14:paraId="09246747" w14:textId="77777777" w:rsidR="007625C4" w:rsidRDefault="007625C4" w:rsidP="007625C4">
            <w:pPr>
              <w:ind w:left="108" w:right="138"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2.7. Гимнастика</w:t>
            </w:r>
          </w:p>
        </w:tc>
        <w:tc>
          <w:tcPr>
            <w:tcW w:w="9355" w:type="dxa"/>
            <w:gridSpan w:val="2"/>
            <w:vAlign w:val="center"/>
          </w:tcPr>
          <w:p w14:paraId="549AC497" w14:textId="77777777" w:rsidR="007625C4" w:rsidRDefault="007625C4" w:rsidP="007625C4">
            <w:pPr>
              <w:ind w:left="108" w:right="138"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74BEBA" w14:textId="77777777" w:rsidR="007625C4" w:rsidRDefault="0049637F" w:rsidP="004963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 w14:paraId="29C5D8A9" w14:textId="77777777" w:rsidR="007625C4" w:rsidRPr="00624625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25C4" w:rsidRPr="00166F1B" w14:paraId="160E374A" w14:textId="77777777" w:rsidTr="0049637F">
        <w:trPr>
          <w:trHeight w:val="1122"/>
        </w:trPr>
        <w:tc>
          <w:tcPr>
            <w:tcW w:w="3403" w:type="dxa"/>
          </w:tcPr>
          <w:p w14:paraId="2770C078" w14:textId="77777777" w:rsidR="007625C4" w:rsidRPr="00CB68E3" w:rsidRDefault="007625C4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7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Основная гимнастика</w:t>
            </w:r>
          </w:p>
          <w:p w14:paraId="2B9494FC" w14:textId="77777777" w:rsidR="007625C4" w:rsidRPr="00CB68E3" w:rsidRDefault="007625C4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</w:tcPr>
          <w:p w14:paraId="7E2455C5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2FB58AE" w14:textId="77777777" w:rsidR="007625C4" w:rsidRPr="007625C4" w:rsidRDefault="007625C4" w:rsidP="007625C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гимнастикой.</w:t>
            </w:r>
          </w:p>
          <w:p w14:paraId="0F85FDA1" w14:textId="77777777" w:rsidR="007625C4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Выполнение строевых упражнений, строевых приёмов: построений и перестроений, передвижений, </w:t>
            </w:r>
            <w:proofErr w:type="spellStart"/>
            <w:r w:rsidRPr="007625C4">
              <w:rPr>
                <w:rFonts w:ascii="Times New Roman" w:eastAsia="Times New Roman" w:hAnsi="Times New Roman" w:cs="Times New Roman"/>
                <w:sz w:val="24"/>
              </w:rPr>
              <w:t>размыканий</w:t>
            </w:r>
            <w:proofErr w:type="spellEnd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625C4">
              <w:rPr>
                <w:rFonts w:ascii="Times New Roman" w:eastAsia="Times New Roman" w:hAnsi="Times New Roman" w:cs="Times New Roman"/>
                <w:sz w:val="24"/>
              </w:rPr>
              <w:t>смыканий</w:t>
            </w:r>
            <w:proofErr w:type="spellEnd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, поворотов на месте. </w:t>
            </w:r>
          </w:p>
          <w:p w14:paraId="225FCAFA" w14:textId="77777777" w:rsidR="007625C4" w:rsidRPr="007625C4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общеразвивающих упражнений без предмета и с предметом; в парах, в группах, на снарядах и тренажерах.</w:t>
            </w:r>
          </w:p>
          <w:p w14:paraId="4FFAA938" w14:textId="77777777" w:rsidR="007625C4" w:rsidRPr="00CB68E3" w:rsidRDefault="007625C4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Выполнение прикладных упражнений: </w:t>
            </w:r>
            <w:proofErr w:type="gramStart"/>
            <w:r w:rsidRPr="007625C4">
              <w:rPr>
                <w:rFonts w:ascii="Times New Roman" w:eastAsia="Times New Roman" w:hAnsi="Times New Roman" w:cs="Times New Roman"/>
                <w:sz w:val="24"/>
              </w:rPr>
              <w:t>ходьбы  и</w:t>
            </w:r>
            <w:proofErr w:type="gramEnd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 бега, упражнений  в равновесии, лазанье и </w:t>
            </w:r>
            <w:proofErr w:type="spellStart"/>
            <w:r w:rsidRPr="007625C4">
              <w:rPr>
                <w:rFonts w:ascii="Times New Roman" w:eastAsia="Times New Roman" w:hAnsi="Times New Roman" w:cs="Times New Roman"/>
                <w:sz w:val="24"/>
              </w:rPr>
              <w:t>перелазание</w:t>
            </w:r>
            <w:proofErr w:type="spellEnd"/>
            <w:r w:rsidRPr="007625C4">
              <w:rPr>
                <w:rFonts w:ascii="Times New Roman" w:eastAsia="Times New Roman" w:hAnsi="Times New Roman" w:cs="Times New Roman"/>
                <w:sz w:val="24"/>
              </w:rPr>
              <w:t>, метание и ловля, поднимание и переноска груза, прыжки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E3A9F5C" w14:textId="77777777" w:rsidR="007625C4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0A007A58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F62475A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0858292E" w14:textId="77777777" w:rsidR="007625C4" w:rsidRPr="00D414A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39308940" w14:textId="77777777" w:rsidR="007625C4" w:rsidRPr="00166F1B" w:rsidRDefault="007625C4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60E3417B" w14:textId="77777777" w:rsidTr="0049637F">
        <w:trPr>
          <w:trHeight w:val="1932"/>
        </w:trPr>
        <w:tc>
          <w:tcPr>
            <w:tcW w:w="3403" w:type="dxa"/>
            <w:vMerge w:val="restart"/>
          </w:tcPr>
          <w:p w14:paraId="3A6BDFF5" w14:textId="77777777" w:rsidR="0049637F" w:rsidRPr="003322BA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7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2.</w:t>
            </w: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</w:p>
          <w:p w14:paraId="577B9E2F" w14:textId="77777777" w:rsidR="0049637F" w:rsidRPr="007625C4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Акробатика</w:t>
            </w:r>
          </w:p>
        </w:tc>
        <w:tc>
          <w:tcPr>
            <w:tcW w:w="9355" w:type="dxa"/>
            <w:gridSpan w:val="2"/>
          </w:tcPr>
          <w:p w14:paraId="3C70454B" w14:textId="77777777" w:rsidR="0049637F" w:rsidRDefault="0049637F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3A1F2E61" w14:textId="77777777" w:rsidR="0049637F" w:rsidRPr="007625C4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акробатических элементов: 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</w:p>
          <w:p w14:paraId="59431ACD" w14:textId="77777777" w:rsidR="0049637F" w:rsidRPr="007625C4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Совершенствование акробатических элементов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E6802F6" w14:textId="77777777" w:rsidR="0049637F" w:rsidRPr="003322BA" w:rsidRDefault="0049637F" w:rsidP="007625C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акробатической комбинации (последовательность выполнения элементов в акробатической комбинации может изменяться):</w:t>
            </w:r>
          </w:p>
        </w:tc>
        <w:tc>
          <w:tcPr>
            <w:tcW w:w="992" w:type="dxa"/>
            <w:vMerge w:val="restart"/>
          </w:tcPr>
          <w:p w14:paraId="7746850F" w14:textId="77777777" w:rsidR="0049637F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676B8DA7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4262D97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7AFBF3D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5C4868A4" w14:textId="77777777" w:rsidR="0049637F" w:rsidRPr="00166F1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9637F" w:rsidRPr="00166F1B" w14:paraId="7244E168" w14:textId="77777777" w:rsidTr="007625C4">
        <w:trPr>
          <w:trHeight w:val="273"/>
        </w:trPr>
        <w:tc>
          <w:tcPr>
            <w:tcW w:w="3403" w:type="dxa"/>
            <w:vMerge/>
          </w:tcPr>
          <w:p w14:paraId="0953E6BA" w14:textId="77777777" w:rsidR="0049637F" w:rsidRPr="003322BA" w:rsidRDefault="0049637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4677" w:type="dxa"/>
          </w:tcPr>
          <w:p w14:paraId="72C71548" w14:textId="77777777" w:rsidR="0049637F" w:rsidRPr="007625C4" w:rsidRDefault="0049637F" w:rsidP="007625C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Девушки</w:t>
            </w:r>
          </w:p>
          <w:p w14:paraId="5A884F56" w14:textId="77777777" w:rsidR="0049637F" w:rsidRPr="00CB68E3" w:rsidRDefault="0049637F" w:rsidP="007625C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И.П. - О.С.: Равновесие на левой (правой) - Шагом правой кувырок вперед ноги </w:t>
            </w:r>
            <w:proofErr w:type="spellStart"/>
            <w:r w:rsidRPr="007625C4">
              <w:rPr>
                <w:rFonts w:ascii="Times New Roman" w:eastAsia="Times New Roman" w:hAnsi="Times New Roman" w:cs="Times New Roman"/>
                <w:sz w:val="24"/>
              </w:rPr>
              <w:t>скрестно</w:t>
            </w:r>
            <w:proofErr w:type="spellEnd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 и поворот кругом - Кувырок назад - Перекатом назад стойка на лопатках - Кувырок назад через плечо в упор, стоя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левом</w:t>
            </w:r>
            <w:proofErr w:type="gramStart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proofErr w:type="gramEnd"/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правом)   колене,   правую (левую)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назад. Встать    Переворот боком «колесо». Приставляя правую (левую) прыжок прогнувшись, И.П.</w:t>
            </w:r>
          </w:p>
        </w:tc>
        <w:tc>
          <w:tcPr>
            <w:tcW w:w="4678" w:type="dxa"/>
          </w:tcPr>
          <w:p w14:paraId="3A586A8A" w14:textId="77777777" w:rsidR="0049637F" w:rsidRPr="007625C4" w:rsidRDefault="0049637F" w:rsidP="007625C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Юноши</w:t>
            </w:r>
          </w:p>
          <w:p w14:paraId="6CFBF0DE" w14:textId="77777777" w:rsidR="0049637F" w:rsidRPr="007625C4" w:rsidRDefault="0049637F" w:rsidP="007625C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И.П. - О.С.: Стойка на руках махом одной и толчком другой (0) - Кувырок вперед - Кувырок вперед в упор присев - Силой, стойка на голове с опорой руками (Д)-Силой опускание в упор лёжа. Толчком ног упор присев.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Встать -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Мах левой (правой) и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переворот боком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колесо» приставляя       правую </w:t>
            </w:r>
            <w:r w:rsidRPr="007625C4">
              <w:rPr>
                <w:rFonts w:ascii="Times New Roman" w:eastAsia="Times New Roman" w:hAnsi="Times New Roman" w:cs="Times New Roman"/>
                <w:sz w:val="24"/>
              </w:rPr>
              <w:t>(левую) полуприсед и прыжок прогнувшись, И.П.</w:t>
            </w:r>
          </w:p>
        </w:tc>
        <w:tc>
          <w:tcPr>
            <w:tcW w:w="992" w:type="dxa"/>
            <w:vMerge/>
          </w:tcPr>
          <w:p w14:paraId="18547275" w14:textId="77777777" w:rsidR="0049637F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7AB7A514" w14:textId="77777777" w:rsidR="0049637F" w:rsidRPr="00D414AB" w:rsidRDefault="0049637F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14AB" w:rsidRPr="00166F1B" w14:paraId="0846EC89" w14:textId="77777777" w:rsidTr="00D414AB">
        <w:trPr>
          <w:trHeight w:val="828"/>
        </w:trPr>
        <w:tc>
          <w:tcPr>
            <w:tcW w:w="3403" w:type="dxa"/>
          </w:tcPr>
          <w:p w14:paraId="57883769" w14:textId="77777777" w:rsidR="00D414AB" w:rsidRPr="00CB68E3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.3.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Аэробика</w:t>
            </w:r>
          </w:p>
        </w:tc>
        <w:tc>
          <w:tcPr>
            <w:tcW w:w="9355" w:type="dxa"/>
            <w:gridSpan w:val="2"/>
          </w:tcPr>
          <w:p w14:paraId="1FC28EE3" w14:textId="77777777" w:rsidR="00D414AB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5F068D8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Освоение базовых, основных и модифицированных шагов аэробики, прыжков, передвижений, танцевальных движений в оздоровительной аэробике.</w:t>
            </w:r>
          </w:p>
          <w:p w14:paraId="72F2D9CB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упражнений аэробного характера для совершенствования функциональных систем организма (дыхательной, сердечно-сосудистой).</w:t>
            </w:r>
          </w:p>
          <w:p w14:paraId="699A2AD8" w14:textId="77777777" w:rsidR="007625C4" w:rsidRPr="007625C4" w:rsidRDefault="007625C4" w:rsidP="007625C4">
            <w:pPr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Комплексы для развития физических способностей средствами аэробики, в т.ч. с использованием новых видов оборудования и направлений аэробики (классическая, степ-аэробика, </w:t>
            </w:r>
            <w:proofErr w:type="spellStart"/>
            <w:r w:rsidRPr="007625C4">
              <w:rPr>
                <w:rFonts w:ascii="Times New Roman" w:eastAsia="Times New Roman" w:hAnsi="Times New Roman" w:cs="Times New Roman"/>
                <w:sz w:val="24"/>
              </w:rPr>
              <w:t>фитбол</w:t>
            </w:r>
            <w:proofErr w:type="spellEnd"/>
            <w:r w:rsidRPr="007625C4">
              <w:rPr>
                <w:rFonts w:ascii="Times New Roman" w:eastAsia="Times New Roman" w:hAnsi="Times New Roman" w:cs="Times New Roman"/>
                <w:sz w:val="24"/>
              </w:rPr>
              <w:t>-аэробика и т. п.).</w:t>
            </w:r>
          </w:p>
        </w:tc>
        <w:tc>
          <w:tcPr>
            <w:tcW w:w="992" w:type="dxa"/>
          </w:tcPr>
          <w:p w14:paraId="5A6A8219" w14:textId="77777777" w:rsidR="00D414AB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430DECEC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5C4" w:rsidRPr="00166F1B" w14:paraId="0C9F132E" w14:textId="77777777" w:rsidTr="007625C4">
        <w:trPr>
          <w:trHeight w:val="1168"/>
        </w:trPr>
        <w:tc>
          <w:tcPr>
            <w:tcW w:w="3403" w:type="dxa"/>
          </w:tcPr>
          <w:p w14:paraId="23ECEC3C" w14:textId="77777777" w:rsidR="007625C4" w:rsidRPr="00CB68E3" w:rsidRDefault="007625C4" w:rsidP="007625C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.4. 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Атлетическая гимнастика</w:t>
            </w:r>
          </w:p>
        </w:tc>
        <w:tc>
          <w:tcPr>
            <w:tcW w:w="9355" w:type="dxa"/>
            <w:gridSpan w:val="2"/>
          </w:tcPr>
          <w:p w14:paraId="532F7092" w14:textId="77777777" w:rsidR="007625C4" w:rsidRDefault="007625C4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DFE6269" w14:textId="77777777" w:rsidR="007625C4" w:rsidRPr="003322BA" w:rsidRDefault="007625C4" w:rsidP="00D414A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Выполнение упражнений и комплексов упражнений атлетической гимнастики для рук и плечевого пояса, мышц спины и живота, мышц ног с использованием собственного веса. Выполнение упражнений со свободными весами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3123A07" w14:textId="77777777" w:rsidR="007625C4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6D48D6E3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E68B316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1AB1DB2" w14:textId="77777777" w:rsidR="007625C4" w:rsidRPr="00166F1B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</w:tc>
      </w:tr>
      <w:tr w:rsidR="007625C4" w:rsidRPr="00166F1B" w14:paraId="66E7E3F6" w14:textId="77777777" w:rsidTr="007625C4">
        <w:trPr>
          <w:trHeight w:val="1270"/>
        </w:trPr>
        <w:tc>
          <w:tcPr>
            <w:tcW w:w="3403" w:type="dxa"/>
          </w:tcPr>
          <w:p w14:paraId="4DAF7333" w14:textId="77777777" w:rsidR="007625C4" w:rsidRPr="007625C4" w:rsidRDefault="007625C4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.5</w:t>
            </w:r>
            <w:r w:rsidRPr="007625C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Самбо </w:t>
            </w:r>
          </w:p>
        </w:tc>
        <w:tc>
          <w:tcPr>
            <w:tcW w:w="9355" w:type="dxa"/>
            <w:gridSpan w:val="2"/>
          </w:tcPr>
          <w:p w14:paraId="5EE33ACD" w14:textId="77777777" w:rsidR="007625C4" w:rsidRPr="0082020E" w:rsidRDefault="007625C4" w:rsidP="00D414A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E53AB0E" w14:textId="77777777" w:rsidR="004215B1" w:rsidRPr="004215B1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занятиях самбо. Специально-подготовительные упражнений для техники самозащиты.</w:t>
            </w:r>
          </w:p>
          <w:p w14:paraId="7AD61717" w14:textId="77777777" w:rsidR="007625C4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Освоение/совершенствование навыков </w:t>
            </w:r>
            <w:proofErr w:type="spellStart"/>
            <w:r w:rsidRPr="004215B1">
              <w:rPr>
                <w:rFonts w:ascii="Times New Roman" w:eastAsia="Times New Roman" w:hAnsi="Times New Roman" w:cs="Times New Roman"/>
                <w:sz w:val="24"/>
              </w:rPr>
              <w:t>самостраховки</w:t>
            </w:r>
            <w:proofErr w:type="spellEnd"/>
            <w:r w:rsidRPr="004215B1">
              <w:rPr>
                <w:rFonts w:ascii="Times New Roman" w:eastAsia="Times New Roman" w:hAnsi="Times New Roman" w:cs="Times New Roman"/>
                <w:sz w:val="24"/>
              </w:rPr>
              <w:t>, безопасного падения, освобождения от захватов, уход с линии атаки.</w:t>
            </w:r>
          </w:p>
          <w:p w14:paraId="0240D9DA" w14:textId="77777777" w:rsidR="004215B1" w:rsidRPr="003322BA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Силовые упражнения и единоборства в парах. Игровые ситуации и 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CF2237D" w14:textId="77777777" w:rsidR="007625C4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40483B1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E0FD988" w14:textId="77777777" w:rsidR="007625C4" w:rsidRP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1190E73" w14:textId="77777777" w:rsidR="007625C4" w:rsidRDefault="007625C4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94C15AA" w14:textId="77777777" w:rsidR="007625C4" w:rsidRPr="00166F1B" w:rsidRDefault="007625C4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4A09BD7E" w14:textId="77777777" w:rsidTr="004215B1">
        <w:trPr>
          <w:trHeight w:val="458"/>
        </w:trPr>
        <w:tc>
          <w:tcPr>
            <w:tcW w:w="3403" w:type="dxa"/>
            <w:vAlign w:val="center"/>
          </w:tcPr>
          <w:p w14:paraId="69213FF6" w14:textId="77777777" w:rsidR="004215B1" w:rsidRPr="007625C4" w:rsidRDefault="004215B1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2.8. </w:t>
            </w: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Спортивные игры</w:t>
            </w:r>
          </w:p>
        </w:tc>
        <w:tc>
          <w:tcPr>
            <w:tcW w:w="9355" w:type="dxa"/>
            <w:gridSpan w:val="2"/>
            <w:vAlign w:val="center"/>
          </w:tcPr>
          <w:p w14:paraId="3B9FBA47" w14:textId="77777777" w:rsidR="004215B1" w:rsidRPr="0082020E" w:rsidRDefault="004215B1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B9FD92" w14:textId="77777777" w:rsidR="004215B1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6F41CAB0" w14:textId="77777777" w:rsidR="004215B1" w:rsidRPr="007625C4" w:rsidRDefault="004215B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1D4CC278" w14:textId="77777777" w:rsidTr="004215B1">
        <w:trPr>
          <w:trHeight w:val="458"/>
        </w:trPr>
        <w:tc>
          <w:tcPr>
            <w:tcW w:w="3403" w:type="dxa"/>
          </w:tcPr>
          <w:p w14:paraId="72B778D7" w14:textId="77777777" w:rsidR="004215B1" w:rsidRDefault="004215B1" w:rsidP="007625C4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2.8.1</w:t>
            </w: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Футбол</w:t>
            </w:r>
          </w:p>
        </w:tc>
        <w:tc>
          <w:tcPr>
            <w:tcW w:w="9355" w:type="dxa"/>
            <w:gridSpan w:val="2"/>
            <w:vAlign w:val="center"/>
          </w:tcPr>
          <w:p w14:paraId="03A3C9CB" w14:textId="77777777" w:rsidR="004215B1" w:rsidRPr="0082020E" w:rsidRDefault="004215B1" w:rsidP="004215B1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3D81239F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футболом. Освоение и совершенствование техники выполнения приёмов игры: удар по мячу носком, серединой подъема, внутренней, внешней частью подъема; остановки мяча внутренней стороной стопы; остановки мяча внутренней стороной стопы в прыжке, остановки мяча подошвой.</w:t>
            </w:r>
          </w:p>
          <w:p w14:paraId="1E40716A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Правила игры и методика судейства. Техника нападения. Действия игрока без мяча: освобождение от опеки противника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94BC381" w14:textId="77777777" w:rsidR="004215B1" w:rsidRPr="004215B1" w:rsidRDefault="004215B1" w:rsidP="004215B1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A97F717" w14:textId="77777777" w:rsidR="004215B1" w:rsidRPr="0082020E" w:rsidRDefault="004215B1" w:rsidP="004215B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4215B1">
              <w:rPr>
                <w:rFonts w:ascii="Times New Roman" w:eastAsia="Times New Roman" w:hAnsi="Times New Roman" w:cs="Times New Roman"/>
                <w:sz w:val="24"/>
              </w:rPr>
              <w:t>и (учебная игра)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12EF1549" w14:textId="77777777" w:rsidR="004215B1" w:rsidRPr="0082020E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9104285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7FD4E093" w14:textId="77777777" w:rsidR="004215B1" w:rsidRPr="007625C4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24B855C6" w14:textId="77777777" w:rsid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5C4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4EBF55D6" w14:textId="77777777" w:rsidR="004215B1" w:rsidRPr="007625C4" w:rsidRDefault="004215B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15B1" w:rsidRPr="00166F1B" w14:paraId="44DE707D" w14:textId="77777777" w:rsidTr="004215B1">
        <w:trPr>
          <w:trHeight w:val="982"/>
        </w:trPr>
        <w:tc>
          <w:tcPr>
            <w:tcW w:w="3403" w:type="dxa"/>
          </w:tcPr>
          <w:p w14:paraId="24CD3343" w14:textId="77777777" w:rsidR="004215B1" w:rsidRPr="004E031D" w:rsidRDefault="004215B1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.2.</w:t>
            </w: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Баскетбол</w:t>
            </w:r>
          </w:p>
          <w:p w14:paraId="6F34579F" w14:textId="77777777" w:rsidR="004215B1" w:rsidRPr="004215B1" w:rsidRDefault="004215B1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gridSpan w:val="2"/>
          </w:tcPr>
          <w:p w14:paraId="46125723" w14:textId="77777777" w:rsidR="004215B1" w:rsidRPr="00610694" w:rsidRDefault="004215B1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8A5B49A" w14:textId="77777777" w:rsidR="004215B1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занятиях баскетболом. </w:t>
            </w:r>
          </w:p>
          <w:p w14:paraId="180E5E73" w14:textId="77777777" w:rsidR="004215B1" w:rsidRPr="004215B1" w:rsidRDefault="004215B1" w:rsidP="004215B1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техники выполнения приёмов игры: 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мяча, бросок 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4A27D5" w14:textId="77777777" w:rsidR="004215B1" w:rsidRPr="004215B1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9E71037" w14:textId="77777777" w:rsidR="004215B1" w:rsidRPr="00610694" w:rsidRDefault="004215B1" w:rsidP="004215B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065CEF3" w14:textId="77777777" w:rsidR="004215B1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CC0DFE5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E5A470E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1864DDC6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09CA7CE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15B1" w:rsidRPr="00166F1B" w14:paraId="535522B9" w14:textId="77777777" w:rsidTr="00F3589F">
        <w:trPr>
          <w:trHeight w:val="2272"/>
        </w:trPr>
        <w:tc>
          <w:tcPr>
            <w:tcW w:w="3403" w:type="dxa"/>
          </w:tcPr>
          <w:p w14:paraId="248E3F8E" w14:textId="77777777" w:rsidR="004215B1" w:rsidRPr="004215B1" w:rsidRDefault="004215B1" w:rsidP="004215B1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2.8.3. Волейбол</w:t>
            </w:r>
          </w:p>
        </w:tc>
        <w:tc>
          <w:tcPr>
            <w:tcW w:w="9355" w:type="dxa"/>
            <w:gridSpan w:val="2"/>
          </w:tcPr>
          <w:p w14:paraId="002903C1" w14:textId="77777777" w:rsidR="004215B1" w:rsidRDefault="004215B1" w:rsidP="00D414AB">
            <w:pPr>
              <w:ind w:lef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081BC6F" w14:textId="77777777" w:rsid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занятиях волейболом. </w:t>
            </w:r>
          </w:p>
          <w:p w14:paraId="4C26C671" w14:textId="77777777" w:rsidR="004215B1" w:rsidRP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 и совершенствование техники выполнения приёмов игры: 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97B64B" w14:textId="77777777" w:rsidR="004215B1" w:rsidRPr="004215B1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Освоение/совершенствование приёмов тактики защиты и нападения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5391B8A" w14:textId="77777777" w:rsidR="004215B1" w:rsidRPr="00247C4D" w:rsidRDefault="004215B1" w:rsidP="004215B1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Выполнение технико-тактических приёмов в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AE22AC3" w14:textId="77777777" w:rsidR="004215B1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18F6C6E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63F9FE4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51E59ED5" w14:textId="77777777" w:rsidR="004215B1" w:rsidRPr="004215B1" w:rsidRDefault="004215B1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710B2346" w14:textId="77777777" w:rsidR="004215B1" w:rsidRPr="00166F1B" w:rsidRDefault="004215B1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01448346" w14:textId="77777777" w:rsidTr="0049637F">
        <w:trPr>
          <w:trHeight w:val="1825"/>
        </w:trPr>
        <w:tc>
          <w:tcPr>
            <w:tcW w:w="3403" w:type="dxa"/>
          </w:tcPr>
          <w:p w14:paraId="0421FB70" w14:textId="77777777" w:rsidR="00F3589F" w:rsidRPr="00610694" w:rsidRDefault="00F3589F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 w:rsidRPr="00F3589F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Лёгкая атлетика</w:t>
            </w:r>
          </w:p>
        </w:tc>
        <w:tc>
          <w:tcPr>
            <w:tcW w:w="9355" w:type="dxa"/>
            <w:gridSpan w:val="2"/>
          </w:tcPr>
          <w:p w14:paraId="26B79E34" w14:textId="77777777" w:rsidR="00F3589F" w:rsidRDefault="00F3589F" w:rsidP="00D414A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D3CF24D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Техника безопасности на занятиях легкой атлетикой. Техника бега высокого и низкого старта, стартового разгона, финиширования;</w:t>
            </w:r>
          </w:p>
          <w:p w14:paraId="562863C4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спринтерского 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88305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(кроссового бега, средние и длинные дистанции (2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 (девушки) и 3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 (юноши))</w:t>
            </w:r>
          </w:p>
          <w:p w14:paraId="11B3672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техники эстафетного бега (4 </w:t>
            </w: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 xml:space="preserve"> м, 4*400 м; бега по прямой с различной скоростью)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A890C13" w14:textId="77777777" w:rsid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прыжка в длину с разбега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A104A0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прыжка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3B5227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метания гранаты весом 500 г (девушки)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589F">
              <w:rPr>
                <w:rFonts w:ascii="Times New Roman" w:eastAsia="Times New Roman" w:hAnsi="Times New Roman" w:cs="Times New Roman"/>
                <w:sz w:val="24"/>
              </w:rPr>
              <w:t>700 г (юноши);</w:t>
            </w:r>
          </w:p>
          <w:p w14:paraId="60CB8ED0" w14:textId="77777777" w:rsidR="00F3589F" w:rsidRPr="00F3589F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Развитие физических способностей средствами лёгкой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32A9EF" w14:textId="77777777" w:rsidR="00F3589F" w:rsidRPr="00610694" w:rsidRDefault="00F3589F" w:rsidP="00F3589F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89F">
              <w:rPr>
                <w:rFonts w:ascii="Times New Roman" w:eastAsia="Times New Roman" w:hAnsi="Times New Roman" w:cs="Times New Roman"/>
                <w:sz w:val="24"/>
              </w:rPr>
              <w:t>Подвижные игры и эстафеты с элементами легкой атлетики.</w:t>
            </w:r>
          </w:p>
        </w:tc>
        <w:tc>
          <w:tcPr>
            <w:tcW w:w="992" w:type="dxa"/>
          </w:tcPr>
          <w:p w14:paraId="3EAE3700" w14:textId="77777777" w:rsidR="00F3589F" w:rsidRDefault="0049637F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</w:tcPr>
          <w:p w14:paraId="3C80DA89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64C83F3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306ED460" w14:textId="77777777" w:rsidR="00F3589F" w:rsidRPr="004215B1" w:rsidRDefault="00F3589F" w:rsidP="00F358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15B1">
              <w:rPr>
                <w:rFonts w:ascii="Times New Roman" w:eastAsia="Times New Roman" w:hAnsi="Times New Roman" w:cs="Times New Roman"/>
                <w:sz w:val="24"/>
              </w:rPr>
              <w:t>ОК 08</w:t>
            </w:r>
          </w:p>
          <w:p w14:paraId="26D62B36" w14:textId="77777777" w:rsidR="00F3589F" w:rsidRPr="00166F1B" w:rsidRDefault="00F3589F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414AB" w:rsidRPr="00166F1B" w14:paraId="6A38E70F" w14:textId="77777777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14:paraId="3C6CC0F0" w14:textId="77777777" w:rsidR="00D414AB" w:rsidRPr="0082020E" w:rsidRDefault="00D414AB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3328CFC" w14:textId="77777777" w:rsidR="00D414AB" w:rsidRPr="003B33A5" w:rsidRDefault="00D414AB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5575DAA" w14:textId="77777777" w:rsidR="00D414AB" w:rsidRPr="003B33A5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3B10C7C" w14:textId="77777777"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3589F" w:rsidRPr="00166F1B" w14:paraId="4F0E794B" w14:textId="77777777" w:rsidTr="00F3589F">
        <w:trPr>
          <w:trHeight w:val="516"/>
        </w:trPr>
        <w:tc>
          <w:tcPr>
            <w:tcW w:w="3403" w:type="dxa"/>
            <w:shd w:val="clear" w:color="auto" w:fill="auto"/>
          </w:tcPr>
          <w:p w14:paraId="24050796" w14:textId="77777777" w:rsidR="00F3589F" w:rsidRPr="0082020E" w:rsidRDefault="00F3589F" w:rsidP="00D414A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000D6DD" w14:textId="77777777" w:rsidR="00F3589F" w:rsidRPr="00F3589F" w:rsidRDefault="00F3589F" w:rsidP="00D414AB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FC02A" w14:textId="77777777" w:rsidR="00F3589F" w:rsidRPr="00F3589F" w:rsidRDefault="00F3589F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14:paraId="07BBEA0C" w14:textId="77777777" w:rsidR="00F3589F" w:rsidRPr="00166F1B" w:rsidRDefault="00F3589F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9500F27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0F62545D" w14:textId="77777777" w:rsidR="003B33A5" w:rsidRPr="003B33A5" w:rsidRDefault="003B33A5" w:rsidP="003B33A5">
      <w:pPr>
        <w:rPr>
          <w:sz w:val="2"/>
          <w:szCs w:val="2"/>
        </w:rPr>
      </w:pPr>
    </w:p>
    <w:p w14:paraId="4A4B3DBD" w14:textId="77777777"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14:paraId="438C6037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7B53EEAD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54BD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1AD7B41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Реализация программы дисциплины «</w:t>
      </w:r>
      <w:r w:rsidRPr="00806036">
        <w:rPr>
          <w:rFonts w:ascii="Times New Roman" w:eastAsia="Times New Roman" w:hAnsi="Times New Roman" w:cs="Times New Roman"/>
          <w:sz w:val="24"/>
          <w:szCs w:val="28"/>
          <w:lang w:eastAsia="ar-SA"/>
        </w:rPr>
        <w:t>Физическая культура»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требует наличия спортивного зала, открытого стадиона широкого профиля с элементами полосы препятствий. </w:t>
      </w:r>
    </w:p>
    <w:p w14:paraId="6024E9F6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спортивный зал;</w:t>
      </w:r>
    </w:p>
    <w:p w14:paraId="03307C21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оборудованные раздевалки;</w:t>
      </w:r>
    </w:p>
    <w:p w14:paraId="7616B7D4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спортивное оборудование: стенка гимнастическая; перекладина навесная; универсальная для стенки гимнастической; гимнастические скамейки; гимнастические коврики; маты гимнастические, скакалки, гантели (разные), секундомеры, кольца баскетбольные, щиты баскетбольные, мячи баскетбольные;</w:t>
      </w:r>
    </w:p>
    <w:p w14:paraId="609748E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оборудование и инвентарь открытого стадиона широкого профиля: стартовые флажки, палочки эстафетные, рулетка металлическая, мерный шнур, секундомеры; футбольные ворота, футбольные мячи.</w:t>
      </w:r>
    </w:p>
    <w:p w14:paraId="26D4FE0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технические средства обучения: многофункциональный комплекс преподавателя (стол, стул, персональный компьютер с выходом в интернет, колонки, микрофон, видео камера).</w:t>
      </w:r>
    </w:p>
    <w:p w14:paraId="5421C47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14:paraId="2E7A90A6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Открытый стадион широкого профиля с элементами полосы препятствий: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баскетбольное поле с искусственным покрытием, спортивная площадка.</w:t>
      </w:r>
    </w:p>
    <w:p w14:paraId="2F0C0979" w14:textId="77777777"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14:paraId="7BD42046" w14:textId="77777777" w:rsidR="00806036" w:rsidRPr="00806036" w:rsidRDefault="00806036" w:rsidP="00806036">
      <w:pPr>
        <w:keepNext/>
        <w:widowControl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3.2. Информационное обеспечение обучения</w:t>
      </w:r>
    </w:p>
    <w:p w14:paraId="13E71BE9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24268480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14:paraId="74B5E795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источники:</w:t>
      </w:r>
    </w:p>
    <w:p w14:paraId="01822B1B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1. Физическая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культура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учебное пособие для среднего профессионального образования / Е. В.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Конеева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[и др.] ; под редакцией Е. В.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Конеевой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— 2-е изд.,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перераб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и доп.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Москва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Издательство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2023. — 599 с. — (Профессиональное образование). — ISBN 978-5-534-13554-1.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Текст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[сайт]. — URL: https://urait.ru/bcode/517442</w:t>
      </w:r>
    </w:p>
    <w:p w14:paraId="79BC548A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2.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Муллер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А. Б.  Физическая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культура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учебник и практикум для среднего профессионального образования / А. Б.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Муллер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Н. С.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Дядичкина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Ю. А. Богащенко.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Москва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Издательство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2023. — 424 с. — (Профессиональное образование). — ISBN 978-5-534-02612-2.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Текст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[сайт]. — URL: https://urait.ru/bcode/511813</w:t>
      </w:r>
    </w:p>
    <w:p w14:paraId="49043901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14:paraId="420BBEF1" w14:textId="77777777" w:rsidR="00806036" w:rsidRPr="00806036" w:rsidRDefault="00806036" w:rsidP="00806036">
      <w:pPr>
        <w:keepNext/>
        <w:widowControl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6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14:paraId="57A90CC0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Алхасов, Д. С.  Теория и история физической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культуры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учебник и практикум для вузов / Д. С. Алхасов.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Москва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Издательство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2023. — 191 с. — (Высшее образование). — ISBN 978-5-534-04714-1.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Текст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[сайт]. — URL: https://urait.ru/bcode/515146</w:t>
      </w:r>
    </w:p>
    <w:p w14:paraId="0B5AFC7E" w14:textId="77777777" w:rsidR="00806036" w:rsidRPr="00806036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Захарова Л. В., Люлина Н. В., Кудрявцев М. Д., Московченко О. Н., Шубин Д. А. Физическая </w:t>
      </w:r>
      <w:proofErr w:type="gramStart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:</w:t>
      </w:r>
      <w:proofErr w:type="gramEnd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/ Л. В. Захарова, Н. В. Люлина, М. Д. Кудрявцев [и др.]. – </w:t>
      </w:r>
      <w:proofErr w:type="gramStart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 :</w:t>
      </w:r>
      <w:proofErr w:type="gramEnd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</w:t>
      </w:r>
      <w:proofErr w:type="spellEnd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</w:t>
      </w:r>
      <w:proofErr w:type="spellEnd"/>
      <w:r w:rsidRPr="00806036">
        <w:rPr>
          <w:rFonts w:ascii="Times New Roman" w:eastAsia="Times New Roman" w:hAnsi="Times New Roman" w:cs="Times New Roman"/>
          <w:sz w:val="24"/>
          <w:szCs w:val="24"/>
          <w:lang w:eastAsia="ar-SA"/>
        </w:rPr>
        <w:t>. ун-т, 2017. – 612 с. ISBN 978-5-7638-3640-0</w:t>
      </w: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14:paraId="3C951FFA" w14:textId="77777777" w:rsidR="009C5F3E" w:rsidRDefault="00806036" w:rsidP="00806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</w:rPr>
      </w:pPr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3. Михайлов, Н. Г.  Методика обучения физической культуре.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Аэробика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учебное пособие для среднего профессионального образования / Н. Г. Михайлов, Э. И. Михайлова, Е. Б.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Деревлёва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— 2-е изд.,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испр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и доп.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Москва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Издательство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2023. — 138 с. — (Профессиональное образование). — ISBN 978-5-534-07636-3. — </w:t>
      </w:r>
      <w:proofErr w:type="gram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Текст :</w:t>
      </w:r>
      <w:proofErr w:type="gram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электронный // Образовательная платформа </w:t>
      </w:r>
      <w:proofErr w:type="spellStart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Юрайт</w:t>
      </w:r>
      <w:proofErr w:type="spellEnd"/>
      <w:r w:rsidRPr="0080603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[сайт]. — URL: https://urait.ru/bcode/514838</w:t>
      </w:r>
    </w:p>
    <w:p w14:paraId="3FF8881F" w14:textId="77777777" w:rsidR="009C5F3E" w:rsidRDefault="009C5F3E">
      <w:pPr>
        <w:spacing w:before="9"/>
        <w:rPr>
          <w:sz w:val="23"/>
        </w:rPr>
      </w:pPr>
    </w:p>
    <w:p w14:paraId="3C8ADFFC" w14:textId="77777777" w:rsidR="009C5F3E" w:rsidRDefault="009C5F3E">
      <w:pPr>
        <w:spacing w:before="13"/>
        <w:rPr>
          <w:sz w:val="18"/>
        </w:rPr>
      </w:pPr>
    </w:p>
    <w:p w14:paraId="36BF8E67" w14:textId="77777777" w:rsidR="009C5F3E" w:rsidRDefault="009C5F3E">
      <w:pPr>
        <w:rPr>
          <w:sz w:val="18"/>
        </w:rPr>
        <w:sectPr w:rsidR="009C5F3E">
          <w:footerReference w:type="default" r:id="rId12"/>
          <w:pgSz w:w="11910" w:h="16840"/>
          <w:pgMar w:top="1160" w:right="580" w:bottom="1200" w:left="1580" w:header="0" w:footer="1000" w:gutter="0"/>
          <w:cols w:space="720"/>
        </w:sectPr>
      </w:pPr>
    </w:p>
    <w:p w14:paraId="6DC6E6AC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028C4BD9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5B4684F2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3B670BD6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7B3DEC00" w14:textId="77777777" w:rsidR="009C5F3E" w:rsidRDefault="009C5F3E"/>
    <w:tbl>
      <w:tblPr>
        <w:tblStyle w:val="TableNormal1"/>
        <w:tblW w:w="1005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402"/>
        <w:gridCol w:w="3544"/>
      </w:tblGrid>
      <w:tr w:rsidR="005C0844" w:rsidRPr="005C0844" w14:paraId="28992B3F" w14:textId="77777777" w:rsidTr="00BA72CC">
        <w:trPr>
          <w:trHeight w:val="645"/>
        </w:trPr>
        <w:tc>
          <w:tcPr>
            <w:tcW w:w="3109" w:type="dxa"/>
          </w:tcPr>
          <w:p w14:paraId="1193C559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402" w:type="dxa"/>
          </w:tcPr>
          <w:p w14:paraId="6D0698DB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544" w:type="dxa"/>
          </w:tcPr>
          <w:p w14:paraId="31230C3C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A72CC" w:rsidRPr="005C0844" w14:paraId="5705D6BF" w14:textId="77777777" w:rsidTr="00BA72CC">
        <w:trPr>
          <w:trHeight w:val="645"/>
        </w:trPr>
        <w:tc>
          <w:tcPr>
            <w:tcW w:w="3109" w:type="dxa"/>
            <w:tcBorders>
              <w:bottom w:val="single" w:sz="4" w:space="0" w:color="000000"/>
            </w:tcBorders>
          </w:tcPr>
          <w:p w14:paraId="171CD460" w14:textId="77777777" w:rsidR="00BA72CC" w:rsidRPr="005C0844" w:rsidRDefault="00BA72C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480C1B1A" w14:textId="77777777" w:rsidR="00BA72CC" w:rsidRPr="005C0844" w:rsidRDefault="00BA72C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13787F14" w14:textId="77777777" w:rsidR="00BA72CC" w:rsidRPr="005C0844" w:rsidRDefault="00BA72CC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0AFD273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1.4, 1.5 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1.6 П-о/с</w:t>
            </w:r>
          </w:p>
          <w:p w14:paraId="44293163" w14:textId="77777777" w:rsidR="00BA72CC" w:rsidRPr="005C0844" w:rsidRDefault="00BA72CC" w:rsidP="00BA72CC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Темы 2.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5 П-о/с, 2.6,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2.9,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14:paraId="7B5871DC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составление словаря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терминов,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либо кроссворда</w:t>
            </w:r>
          </w:p>
          <w:p w14:paraId="0B150F65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-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резентации/доклада-</w:t>
            </w:r>
          </w:p>
          <w:p w14:paraId="41FC3C94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</w:p>
          <w:p w14:paraId="04ACDE06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комплекса</w:t>
            </w:r>
          </w:p>
          <w:p w14:paraId="76CE4100" w14:textId="77777777" w:rsid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физических упражнений для самостоятельных занятий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индивидуальных особенностей,</w:t>
            </w:r>
          </w:p>
          <w:p w14:paraId="61A09F60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рофессиограммы</w:t>
            </w:r>
            <w:proofErr w:type="spellEnd"/>
          </w:p>
          <w:p w14:paraId="6A0F01CF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заполнение дневника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самоконтроля</w:t>
            </w:r>
          </w:p>
          <w:p w14:paraId="5CC55D88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защита реферата</w:t>
            </w:r>
          </w:p>
          <w:p w14:paraId="1AA20380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фронтальный опрос</w:t>
            </w:r>
          </w:p>
          <w:p w14:paraId="546CF7DA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 оценивание практической</w:t>
            </w:r>
          </w:p>
          <w:p w14:paraId="736D426E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14:paraId="419A66CE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демонстрация комплекса ОРУ,</w:t>
            </w:r>
          </w:p>
          <w:p w14:paraId="5B66B597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сдача контрольных нормативов</w:t>
            </w:r>
          </w:p>
          <w:p w14:paraId="0E514A02" w14:textId="77777777" w:rsidR="00BA72CC" w:rsidRPr="00BA72CC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сдача нормативов ГТО</w:t>
            </w:r>
          </w:p>
          <w:p w14:paraId="5F90F4A2" w14:textId="77777777" w:rsidR="00BA72CC" w:rsidRPr="005C0844" w:rsidRDefault="00BA72C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</w:rPr>
              <w:t>выполнение упражнений на дифференцированном зачете</w:t>
            </w:r>
          </w:p>
        </w:tc>
      </w:tr>
      <w:tr w:rsidR="00BA72CC" w:rsidRPr="005C0844" w14:paraId="23AA09AC" w14:textId="77777777" w:rsidTr="00BA72CC">
        <w:trPr>
          <w:trHeight w:val="645"/>
        </w:trPr>
        <w:tc>
          <w:tcPr>
            <w:tcW w:w="3109" w:type="dxa"/>
          </w:tcPr>
          <w:p w14:paraId="160C4CCF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70EB587E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0FAEDBED" w14:textId="77777777" w:rsidR="00BA72CC" w:rsidRPr="005C0844" w:rsidRDefault="00BA72C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402" w:type="dxa"/>
          </w:tcPr>
          <w:p w14:paraId="4237DA34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1.1, 1.2, 1.3, 1.4, 1.5 П-о/с, 1.6 П-о/с</w:t>
            </w:r>
          </w:p>
          <w:p w14:paraId="73BAE530" w14:textId="77777777" w:rsidR="00BA72CC" w:rsidRPr="00B21438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2.1 – 2.5 П-о/с, 2.6, 2.7, 2.8, 2.9, 2.10</w:t>
            </w:r>
          </w:p>
        </w:tc>
        <w:tc>
          <w:tcPr>
            <w:tcW w:w="3544" w:type="dxa"/>
            <w:vMerge/>
          </w:tcPr>
          <w:p w14:paraId="63F75CA5" w14:textId="77777777" w:rsidR="00BA72CC" w:rsidRPr="005C0844" w:rsidRDefault="00BA72C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72CC" w:rsidRPr="005C0844" w14:paraId="0033DE86" w14:textId="77777777" w:rsidTr="00BA72CC">
        <w:trPr>
          <w:trHeight w:val="645"/>
        </w:trPr>
        <w:tc>
          <w:tcPr>
            <w:tcW w:w="3109" w:type="dxa"/>
          </w:tcPr>
          <w:p w14:paraId="4D41DC42" w14:textId="77777777" w:rsidR="00BA72CC" w:rsidRPr="00956970" w:rsidRDefault="00BA72CC" w:rsidP="00BA72C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OK 08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56970">
              <w:rPr>
                <w:rFonts w:ascii="Times New Roman" w:eastAsia="Times New Roman" w:hAnsi="Times New Roman" w:cs="Times New Roman"/>
                <w:sz w:val="24"/>
              </w:rPr>
              <w:t>физической культуры для сохранения и укрепления здоровья в процессе профессиональной</w:t>
            </w:r>
          </w:p>
          <w:p w14:paraId="72ABA278" w14:textId="77777777" w:rsidR="00BA72CC" w:rsidRPr="00956970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деятельности и поддержания</w:t>
            </w:r>
          </w:p>
          <w:p w14:paraId="3D84D546" w14:textId="77777777" w:rsidR="00BA72CC" w:rsidRPr="00956970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необходимого уровня физической</w:t>
            </w:r>
          </w:p>
          <w:p w14:paraId="2BF6A5B0" w14:textId="77777777" w:rsidR="00BA72CC" w:rsidRPr="00C4787C" w:rsidRDefault="00BA72CC" w:rsidP="00BA72C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56970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3402" w:type="dxa"/>
          </w:tcPr>
          <w:p w14:paraId="303F20D0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Темы 1.1, 1.2, 1.3, 1.4, 1.5 П-о/с, 1.6 П-о/с</w:t>
            </w:r>
          </w:p>
          <w:p w14:paraId="00DA972B" w14:textId="77777777" w:rsidR="00BA72CC" w:rsidRPr="00B21438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Темы 2.1 – 2.5 П-о/с, 2.6, 2.7, 2.8, 2.9, 2.10</w:t>
            </w:r>
          </w:p>
        </w:tc>
        <w:tc>
          <w:tcPr>
            <w:tcW w:w="3544" w:type="dxa"/>
            <w:vMerge/>
          </w:tcPr>
          <w:p w14:paraId="5CE60AA9" w14:textId="77777777" w:rsidR="00BA72CC" w:rsidRPr="005C0844" w:rsidRDefault="00BA72C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CC" w:rsidRPr="005C0844" w14:paraId="0CB852EF" w14:textId="77777777" w:rsidTr="00BA72CC">
        <w:trPr>
          <w:trHeight w:val="645"/>
        </w:trPr>
        <w:tc>
          <w:tcPr>
            <w:tcW w:w="3109" w:type="dxa"/>
          </w:tcPr>
          <w:p w14:paraId="67384153" w14:textId="77777777" w:rsidR="00D1468A" w:rsidRPr="00D1468A" w:rsidRDefault="00D1468A" w:rsidP="00D146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1468A">
              <w:rPr>
                <w:rFonts w:ascii="Times New Roman" w:eastAsia="Times New Roman" w:hAnsi="Times New Roman" w:cs="Times New Roman"/>
                <w:sz w:val="24"/>
              </w:rPr>
              <w:t>ПК 2.3. Организовывать и координировать социальную работу с отдельными лицами, категориями</w:t>
            </w:r>
          </w:p>
          <w:p w14:paraId="60EC738C" w14:textId="742F03FC" w:rsidR="00BA72CC" w:rsidRPr="006A524F" w:rsidRDefault="00D1468A" w:rsidP="00D146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1468A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защите.</w:t>
            </w:r>
          </w:p>
        </w:tc>
        <w:tc>
          <w:tcPr>
            <w:tcW w:w="3402" w:type="dxa"/>
          </w:tcPr>
          <w:p w14:paraId="6A19BCE4" w14:textId="77777777" w:rsidR="00BA72CC" w:rsidRPr="00BA72CC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1.5 П-о/с,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1.6 П-о/с</w:t>
            </w:r>
          </w:p>
          <w:p w14:paraId="787068CA" w14:textId="77777777" w:rsidR="00BA72CC" w:rsidRPr="00EF74F6" w:rsidRDefault="00BA72CC" w:rsidP="00BA72C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Темы 2.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72CC">
              <w:rPr>
                <w:rFonts w:ascii="Times New Roman" w:eastAsia="Times New Roman" w:hAnsi="Times New Roman" w:cs="Times New Roman"/>
                <w:sz w:val="24"/>
                <w:szCs w:val="24"/>
              </w:rPr>
              <w:t>5 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</w:tc>
        <w:tc>
          <w:tcPr>
            <w:tcW w:w="3544" w:type="dxa"/>
            <w:vMerge/>
          </w:tcPr>
          <w:p w14:paraId="0B711827" w14:textId="77777777" w:rsidR="00BA72CC" w:rsidRPr="005C0844" w:rsidRDefault="00BA72CC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52483C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D2DE" w14:textId="77777777" w:rsidR="003D74FC" w:rsidRDefault="003D74FC">
      <w:r>
        <w:separator/>
      </w:r>
    </w:p>
  </w:endnote>
  <w:endnote w:type="continuationSeparator" w:id="0">
    <w:p w14:paraId="5064A5F3" w14:textId="77777777" w:rsidR="003D74FC" w:rsidRDefault="003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95C4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CF8E4DA" wp14:editId="73708B15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7DEA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0C7" w14:textId="77777777" w:rsidR="0049637F" w:rsidRDefault="0049637F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3F94A9A1" wp14:editId="453C48D9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6B042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5AD0" w14:textId="77777777" w:rsidR="0049637F" w:rsidRDefault="0049637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D91D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34C391FC" wp14:editId="4DC452A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F971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7D47" w14:textId="77777777" w:rsidR="0049637F" w:rsidRDefault="0049637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7FA2BB68" wp14:editId="20FC8B94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90B78" w14:textId="77777777" w:rsidR="0049637F" w:rsidRDefault="0049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648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49637F" w:rsidRDefault="0049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648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DC1E" w14:textId="77777777" w:rsidR="003D74FC" w:rsidRDefault="003D74FC">
      <w:r>
        <w:separator/>
      </w:r>
    </w:p>
  </w:footnote>
  <w:footnote w:type="continuationSeparator" w:id="0">
    <w:p w14:paraId="2D468AAE" w14:textId="77777777" w:rsidR="003D74FC" w:rsidRDefault="003D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526291886">
    <w:abstractNumId w:val="14"/>
  </w:num>
  <w:num w:numId="2" w16cid:durableId="115833459">
    <w:abstractNumId w:val="3"/>
  </w:num>
  <w:num w:numId="3" w16cid:durableId="788817723">
    <w:abstractNumId w:val="9"/>
  </w:num>
  <w:num w:numId="4" w16cid:durableId="131404835">
    <w:abstractNumId w:val="15"/>
  </w:num>
  <w:num w:numId="5" w16cid:durableId="932667643">
    <w:abstractNumId w:val="1"/>
  </w:num>
  <w:num w:numId="6" w16cid:durableId="1602955870">
    <w:abstractNumId w:val="17"/>
  </w:num>
  <w:num w:numId="7" w16cid:durableId="1714693981">
    <w:abstractNumId w:val="6"/>
  </w:num>
  <w:num w:numId="8" w16cid:durableId="1249003429">
    <w:abstractNumId w:val="19"/>
  </w:num>
  <w:num w:numId="9" w16cid:durableId="2011171908">
    <w:abstractNumId w:val="18"/>
  </w:num>
  <w:num w:numId="10" w16cid:durableId="2022587555">
    <w:abstractNumId w:val="12"/>
  </w:num>
  <w:num w:numId="11" w16cid:durableId="584613114">
    <w:abstractNumId w:val="0"/>
  </w:num>
  <w:num w:numId="12" w16cid:durableId="1939563179">
    <w:abstractNumId w:val="5"/>
  </w:num>
  <w:num w:numId="13" w16cid:durableId="1318847095">
    <w:abstractNumId w:val="8"/>
  </w:num>
  <w:num w:numId="14" w16cid:durableId="161697871">
    <w:abstractNumId w:val="11"/>
  </w:num>
  <w:num w:numId="15" w16cid:durableId="1991864261">
    <w:abstractNumId w:val="13"/>
  </w:num>
  <w:num w:numId="16" w16cid:durableId="1429934085">
    <w:abstractNumId w:val="7"/>
  </w:num>
  <w:num w:numId="17" w16cid:durableId="1091589339">
    <w:abstractNumId w:val="4"/>
  </w:num>
  <w:num w:numId="18" w16cid:durableId="1374882584">
    <w:abstractNumId w:val="10"/>
  </w:num>
  <w:num w:numId="19" w16cid:durableId="620377259">
    <w:abstractNumId w:val="2"/>
  </w:num>
  <w:num w:numId="20" w16cid:durableId="19459657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22648"/>
    <w:rsid w:val="00061EB2"/>
    <w:rsid w:val="000650F1"/>
    <w:rsid w:val="000705BB"/>
    <w:rsid w:val="000F2F8C"/>
    <w:rsid w:val="000F47BD"/>
    <w:rsid w:val="00122AC5"/>
    <w:rsid w:val="00144957"/>
    <w:rsid w:val="00166F1B"/>
    <w:rsid w:val="001A70F7"/>
    <w:rsid w:val="001C0158"/>
    <w:rsid w:val="001D1EEE"/>
    <w:rsid w:val="00212F92"/>
    <w:rsid w:val="00225A36"/>
    <w:rsid w:val="00247C4D"/>
    <w:rsid w:val="002823B6"/>
    <w:rsid w:val="003322BA"/>
    <w:rsid w:val="00364D2A"/>
    <w:rsid w:val="003737C7"/>
    <w:rsid w:val="003B1D30"/>
    <w:rsid w:val="003B33A5"/>
    <w:rsid w:val="003D74FC"/>
    <w:rsid w:val="003E4A62"/>
    <w:rsid w:val="004215B1"/>
    <w:rsid w:val="0045037A"/>
    <w:rsid w:val="004514B3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C0844"/>
    <w:rsid w:val="005E3194"/>
    <w:rsid w:val="006043C9"/>
    <w:rsid w:val="00610694"/>
    <w:rsid w:val="00621D0D"/>
    <w:rsid w:val="00624625"/>
    <w:rsid w:val="006A1057"/>
    <w:rsid w:val="006A524F"/>
    <w:rsid w:val="00742D64"/>
    <w:rsid w:val="007625C4"/>
    <w:rsid w:val="00805E0E"/>
    <w:rsid w:val="00806036"/>
    <w:rsid w:val="0082020E"/>
    <w:rsid w:val="00840B13"/>
    <w:rsid w:val="0086740F"/>
    <w:rsid w:val="00956970"/>
    <w:rsid w:val="009C5F3E"/>
    <w:rsid w:val="00A712FA"/>
    <w:rsid w:val="00B1648A"/>
    <w:rsid w:val="00B21438"/>
    <w:rsid w:val="00B72016"/>
    <w:rsid w:val="00BA545E"/>
    <w:rsid w:val="00BA72CC"/>
    <w:rsid w:val="00BE0A4E"/>
    <w:rsid w:val="00C311A3"/>
    <w:rsid w:val="00C4787C"/>
    <w:rsid w:val="00C533AE"/>
    <w:rsid w:val="00C742F5"/>
    <w:rsid w:val="00CB68E3"/>
    <w:rsid w:val="00CC2AD3"/>
    <w:rsid w:val="00CE5D13"/>
    <w:rsid w:val="00CF44F6"/>
    <w:rsid w:val="00D1468A"/>
    <w:rsid w:val="00D414AB"/>
    <w:rsid w:val="00D575F1"/>
    <w:rsid w:val="00DD2CF2"/>
    <w:rsid w:val="00DE39BE"/>
    <w:rsid w:val="00E239E7"/>
    <w:rsid w:val="00E419FE"/>
    <w:rsid w:val="00EC01F3"/>
    <w:rsid w:val="00EF74F6"/>
    <w:rsid w:val="00F0684F"/>
    <w:rsid w:val="00F17164"/>
    <w:rsid w:val="00F310B3"/>
    <w:rsid w:val="00F3589F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E4CB3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72CC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5B4-FBF6-4C73-BC51-FB0A3EA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2023-10-25T15:32:00Z</dcterms:created>
  <dcterms:modified xsi:type="dcterms:W3CDTF">2023-10-25T15:32:00Z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